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C9E" w:rsidRPr="008F171B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</w:pPr>
      <w:r w:rsidRPr="008F171B"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  <w:t>Талантът</w:t>
      </w:r>
    </w:p>
    <w:p w:rsidR="00967237" w:rsidRPr="004A7FDF" w:rsidRDefault="00967237" w:rsidP="00EE14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03A5D" w:rsidRDefault="00C03A5D" w:rsidP="00EE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51B0C8E6" wp14:editId="0617F9D9">
            <wp:extent cx="2214154" cy="1242642"/>
            <wp:effectExtent l="0" t="0" r="0" b="0"/>
            <wp:docPr id="5" name="Картина 5" descr="50 Characteristics of a Gifted Child - Mental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0 Characteristics of a Gifted Child - Mental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946" cy="126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71B" w:rsidRPr="004A7FDF" w:rsidRDefault="008F171B" w:rsidP="00EE14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F171B" w:rsidRPr="00A701D6" w:rsidRDefault="008F171B" w:rsidP="00EE143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01D6">
        <w:rPr>
          <w:rFonts w:ascii="Times New Roman" w:hAnsi="Times New Roman" w:cs="Times New Roman"/>
          <w:b/>
          <w:sz w:val="32"/>
          <w:szCs w:val="32"/>
        </w:rPr>
        <w:t>Съдържание</w:t>
      </w:r>
    </w:p>
    <w:p w:rsidR="008F171B" w:rsidRDefault="008F171B" w:rsidP="00EE14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F171B" w:rsidRDefault="008F171B" w:rsidP="00B44468">
      <w:pPr>
        <w:pStyle w:val="a5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Общи положения.</w:t>
      </w:r>
    </w:p>
    <w:p w:rsidR="00A701D6" w:rsidRPr="00A701D6" w:rsidRDefault="00A701D6" w:rsidP="00B44468">
      <w:pPr>
        <w:pStyle w:val="a5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701D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Определение.</w:t>
      </w:r>
    </w:p>
    <w:p w:rsidR="00A701D6" w:rsidRDefault="00A701D6" w:rsidP="00B44468">
      <w:pPr>
        <w:pStyle w:val="a5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Значения и развитие на понятието.</w:t>
      </w:r>
    </w:p>
    <w:p w:rsidR="00A701D6" w:rsidRPr="00EE1439" w:rsidRDefault="00A701D6" w:rsidP="00B44468">
      <w:pPr>
        <w:pStyle w:val="2"/>
        <w:numPr>
          <w:ilvl w:val="0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EE1439">
        <w:rPr>
          <w:sz w:val="28"/>
          <w:szCs w:val="28"/>
        </w:rPr>
        <w:t>Класификация.</w:t>
      </w:r>
    </w:p>
    <w:p w:rsidR="00A701D6" w:rsidRDefault="00A701D6" w:rsidP="00B44468">
      <w:pPr>
        <w:pStyle w:val="a5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Основни синоними на таланта.</w:t>
      </w:r>
      <w:r w:rsidRPr="00C0318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</w:p>
    <w:p w:rsidR="00A701D6" w:rsidRPr="00A701D6" w:rsidRDefault="00A701D6" w:rsidP="00A701D6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C0318C" w:rsidRDefault="00C0318C" w:rsidP="00B44468">
      <w:pPr>
        <w:pStyle w:val="a5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за таланта.</w:t>
      </w:r>
    </w:p>
    <w:p w:rsidR="00A701D6" w:rsidRPr="00A701D6" w:rsidRDefault="00A701D6" w:rsidP="00B44468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701D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талант и интелигентност?</w:t>
      </w:r>
    </w:p>
    <w:p w:rsidR="00A701D6" w:rsidRPr="00EE1439" w:rsidRDefault="00A701D6" w:rsidP="00B44468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талант и върховно майсторство?</w:t>
      </w:r>
    </w:p>
    <w:p w:rsidR="00A701D6" w:rsidRDefault="00A701D6" w:rsidP="00B44468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Каква е </w:t>
      </w:r>
      <w:r w:rsidR="001D771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връз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ката между талант, интелигентност, гений и мъдрост?</w:t>
      </w:r>
    </w:p>
    <w:p w:rsidR="00F160FB" w:rsidRPr="00DB0184" w:rsidRDefault="00F160FB" w:rsidP="00F160FB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Какви таланти са се ценели най-много през различните етапи на развитие на </w:t>
      </w:r>
    </w:p>
    <w:p w:rsidR="00F160FB" w:rsidRDefault="00F160FB" w:rsidP="00F160F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човечеството?</w:t>
      </w:r>
    </w:p>
    <w:p w:rsidR="00F160FB" w:rsidRDefault="00F160FB" w:rsidP="00F160FB">
      <w:pPr>
        <w:pStyle w:val="a5"/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10 те най-талантливи хора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в историята на човечеството</w:t>
      </w: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4A7FDF" w:rsidRPr="00CC2FE2" w:rsidRDefault="004A7FDF" w:rsidP="004A7FDF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FE2">
        <w:rPr>
          <w:rFonts w:ascii="Times New Roman" w:hAnsi="Times New Roman" w:cs="Times New Roman"/>
          <w:b/>
          <w:sz w:val="28"/>
          <w:szCs w:val="28"/>
        </w:rPr>
        <w:t>Кои са 10-те най-талантливи хора в областта на информационните технологии?</w:t>
      </w:r>
    </w:p>
    <w:p w:rsidR="004A7FDF" w:rsidRPr="00CC2FE2" w:rsidRDefault="004A7FDF" w:rsidP="004A7FDF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FE2">
        <w:rPr>
          <w:rFonts w:ascii="Times New Roman" w:hAnsi="Times New Roman" w:cs="Times New Roman"/>
          <w:b/>
          <w:sz w:val="28"/>
          <w:szCs w:val="28"/>
        </w:rPr>
        <w:t>Стив Джобс, Бил Гейтс и Марк Зукърбърг къде са в тази класация?</w:t>
      </w:r>
    </w:p>
    <w:p w:rsidR="004A7FDF" w:rsidRPr="004A7FDF" w:rsidRDefault="004A7FDF" w:rsidP="004A7FDF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02CA1">
        <w:rPr>
          <w:rFonts w:ascii="Times New Roman" w:hAnsi="Times New Roman" w:cs="Times New Roman"/>
          <w:b/>
          <w:sz w:val="28"/>
          <w:szCs w:val="28"/>
        </w:rPr>
        <w:t>Кои таланти са с най-голям принос за развитието на изкуствения интелект?</w:t>
      </w:r>
    </w:p>
    <w:p w:rsidR="00A701D6" w:rsidRPr="00D20B46" w:rsidRDefault="00A701D6" w:rsidP="004A7FDF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Кратки определения на различни таланти.</w:t>
      </w:r>
    </w:p>
    <w:p w:rsidR="00A701D6" w:rsidRDefault="00A701D6" w:rsidP="00B44468">
      <w:pPr>
        <w:pStyle w:val="a5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разбера в коя област имам талант и как да го развия?</w:t>
      </w:r>
    </w:p>
    <w:p w:rsidR="00A701D6" w:rsidRPr="00A701D6" w:rsidRDefault="00A701D6" w:rsidP="00A701D6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0318C" w:rsidRPr="00EE1439" w:rsidRDefault="00C0318C" w:rsidP="00B44468">
      <w:pPr>
        <w:pStyle w:val="a5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Сентенции за таланта.</w:t>
      </w:r>
    </w:p>
    <w:p w:rsidR="00181899" w:rsidRDefault="00181899" w:rsidP="00B44468">
      <w:pPr>
        <w:pStyle w:val="a5"/>
        <w:numPr>
          <w:ilvl w:val="0"/>
          <w:numId w:val="36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818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същността на таланта.</w:t>
      </w:r>
    </w:p>
    <w:p w:rsidR="00181899" w:rsidRPr="00547CB7" w:rsidRDefault="00181899" w:rsidP="00B44468">
      <w:pPr>
        <w:pStyle w:val="a5"/>
        <w:numPr>
          <w:ilvl w:val="0"/>
          <w:numId w:val="36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 и труд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81899" w:rsidRPr="00547CB7" w:rsidRDefault="00181899" w:rsidP="00B44468">
      <w:pPr>
        <w:pStyle w:val="a5"/>
        <w:numPr>
          <w:ilvl w:val="0"/>
          <w:numId w:val="36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 и интелигентност.</w:t>
      </w:r>
    </w:p>
    <w:p w:rsidR="00181899" w:rsidRPr="00547CB7" w:rsidRDefault="00181899" w:rsidP="00B44468">
      <w:pPr>
        <w:pStyle w:val="a5"/>
        <w:numPr>
          <w:ilvl w:val="0"/>
          <w:numId w:val="36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творческия талант.</w:t>
      </w:r>
    </w:p>
    <w:p w:rsidR="00181899" w:rsidRPr="00547CB7" w:rsidRDefault="00181899" w:rsidP="00B44468">
      <w:pPr>
        <w:pStyle w:val="a5"/>
        <w:numPr>
          <w:ilvl w:val="0"/>
          <w:numId w:val="36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неизползвания талант.</w:t>
      </w:r>
    </w:p>
    <w:p w:rsidR="00181899" w:rsidRPr="00547CB7" w:rsidRDefault="00181899" w:rsidP="00B44468">
      <w:pPr>
        <w:pStyle w:val="a5"/>
        <w:numPr>
          <w:ilvl w:val="0"/>
          <w:numId w:val="36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Иронични и саркастични.</w:t>
      </w:r>
    </w:p>
    <w:p w:rsidR="00181899" w:rsidRPr="00547CB7" w:rsidRDefault="00181899" w:rsidP="00B44468">
      <w:pPr>
        <w:pStyle w:val="a5"/>
        <w:numPr>
          <w:ilvl w:val="0"/>
          <w:numId w:val="36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По-философски</w:t>
      </w: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F171B" w:rsidRPr="00EE1439" w:rsidRDefault="008F171B" w:rsidP="00EE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897" w:rsidRPr="00EE1439" w:rsidRDefault="002C0897" w:rsidP="00B44468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Общи положения.</w:t>
      </w:r>
    </w:p>
    <w:p w:rsidR="002C0897" w:rsidRPr="00EE1439" w:rsidRDefault="002C089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C0897" w:rsidRPr="00C0318C" w:rsidRDefault="002C0897" w:rsidP="00B44468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Талантът е изключителна творческа надареност, висока степен на способност или дарба в дадена област, която се усъвършенства ч</w:t>
      </w:r>
      <w:r w:rsidR="00F34E8F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 целенасочена работа и опит.</w:t>
      </w:r>
    </w:p>
    <w:p w:rsidR="00F34E8F" w:rsidRPr="00C0318C" w:rsidRDefault="00F34E8F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Default="00967237" w:rsidP="00B44468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Значения и развитие на понятието</w:t>
      </w:r>
      <w:r w:rsidR="00AC7AA2"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C0318C" w:rsidRPr="00C0318C" w:rsidRDefault="00C0318C" w:rsidP="00C0318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34E8F" w:rsidRPr="00C0318C" w:rsidRDefault="00967237" w:rsidP="00B44468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0318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Произход и етимология:</w:t>
      </w:r>
      <w:r w:rsidR="00F34E8F" w:rsidRPr="00C0318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Думата идва от старогръцки и е означавала</w:t>
      </w:r>
      <w:r w:rsidRPr="00C0318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34E8F" w:rsidRPr="00C0318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парична </w:t>
      </w:r>
    </w:p>
    <w:p w:rsidR="00967237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единица, откъдето получава и п</w:t>
      </w:r>
      <w:r w:rsidR="00F34E8F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реносния си смисъл на </w:t>
      </w:r>
      <w:r w:rsidR="00F34E8F" w:rsidRPr="00984C0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ценен дар</w:t>
      </w:r>
      <w:r w:rsidR="00F34E8F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0318C" w:rsidRPr="00C0318C" w:rsidRDefault="00C0318C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34E8F" w:rsidRPr="00C0318C" w:rsidRDefault="00967237" w:rsidP="00B44468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0318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Дарба срещу талант:</w:t>
      </w:r>
      <w:r w:rsidRPr="00C0318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Дарбата обикновено се приема за чиста, вродена и спонтанна 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заложба, докато талантът е резултат от надграждане</w:t>
      </w:r>
      <w:r w:rsidR="00F34E8F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, труд, обучение и постоянство.</w:t>
      </w:r>
    </w:p>
    <w:p w:rsidR="00F34E8F" w:rsidRPr="00C03A5D" w:rsidRDefault="00F34E8F" w:rsidP="00EE1439">
      <w:pPr>
        <w:pStyle w:val="2"/>
        <w:spacing w:before="0" w:beforeAutospacing="0" w:after="0" w:afterAutospacing="0"/>
        <w:rPr>
          <w:sz w:val="16"/>
          <w:szCs w:val="16"/>
        </w:rPr>
      </w:pPr>
    </w:p>
    <w:p w:rsidR="00C03A5D" w:rsidRDefault="00C03A5D" w:rsidP="00EE1439">
      <w:pPr>
        <w:pStyle w:val="2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D84E3CB" wp14:editId="3E239985">
            <wp:extent cx="3389272" cy="2540726"/>
            <wp:effectExtent l="0" t="0" r="1905" b="0"/>
            <wp:docPr id="6" name="Картина 6" descr="3 Ways to Be Talented in Multiple Areas - wikiHow 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 Ways to Be Talented in Multiple Areas - wikiHow Fu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758" cy="254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A5D" w:rsidRPr="00C03A5D" w:rsidRDefault="00C03A5D" w:rsidP="00EE1439">
      <w:pPr>
        <w:pStyle w:val="2"/>
        <w:spacing w:before="0" w:beforeAutospacing="0" w:after="0" w:afterAutospacing="0"/>
        <w:rPr>
          <w:sz w:val="16"/>
          <w:szCs w:val="16"/>
        </w:rPr>
      </w:pPr>
    </w:p>
    <w:p w:rsidR="00967237" w:rsidRPr="00EE1439" w:rsidRDefault="00967237" w:rsidP="00B44468">
      <w:pPr>
        <w:pStyle w:val="2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>Класификация</w:t>
      </w:r>
      <w:r w:rsidR="002C0897" w:rsidRPr="00EE1439">
        <w:rPr>
          <w:sz w:val="28"/>
          <w:szCs w:val="28"/>
        </w:rPr>
        <w:t>.</w:t>
      </w:r>
    </w:p>
    <w:p w:rsidR="00967237" w:rsidRDefault="00F34E8F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>Определени са девет вида талант</w:t>
      </w:r>
      <w:r w:rsidR="00967237" w:rsidRPr="00EE1439">
        <w:rPr>
          <w:sz w:val="28"/>
          <w:szCs w:val="28"/>
        </w:rPr>
        <w:t>:</w:t>
      </w:r>
    </w:p>
    <w:p w:rsidR="00C0318C" w:rsidRPr="00C0318C" w:rsidRDefault="00C0318C" w:rsidP="00EE143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F34E8F" w:rsidRPr="00EE1439" w:rsidRDefault="00967237" w:rsidP="00B44468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b/>
          <w:sz w:val="28"/>
          <w:szCs w:val="28"/>
        </w:rPr>
        <w:t>Вербалн</w:t>
      </w:r>
      <w:r w:rsidR="00984C04">
        <w:rPr>
          <w:b/>
          <w:sz w:val="28"/>
          <w:szCs w:val="28"/>
        </w:rPr>
        <w:t>о</w:t>
      </w:r>
      <w:r w:rsidRPr="00EE1439">
        <w:rPr>
          <w:b/>
          <w:sz w:val="28"/>
          <w:szCs w:val="28"/>
        </w:rPr>
        <w:t>-лингвистич</w:t>
      </w:r>
      <w:r w:rsidR="002C0897" w:rsidRPr="00EE1439">
        <w:rPr>
          <w:b/>
          <w:sz w:val="28"/>
          <w:szCs w:val="28"/>
        </w:rPr>
        <w:t>ен</w:t>
      </w:r>
      <w:r w:rsidRPr="00EE1439">
        <w:rPr>
          <w:sz w:val="28"/>
          <w:szCs w:val="28"/>
        </w:rPr>
        <w:t xml:space="preserve"> – Включва способността да се оперира с думи както устно </w:t>
      </w:r>
    </w:p>
    <w:p w:rsidR="00967237" w:rsidRDefault="00967237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 xml:space="preserve">(разказвачи, оратори, политици), така и писмен (поети, писатели, драматурзи, журналисти, редактори). </w:t>
      </w:r>
    </w:p>
    <w:p w:rsidR="00C0318C" w:rsidRPr="00C0318C" w:rsidRDefault="00C0318C" w:rsidP="00EE143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F34E8F" w:rsidRPr="00EE1439" w:rsidRDefault="00967237" w:rsidP="00B44468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b/>
          <w:sz w:val="28"/>
          <w:szCs w:val="28"/>
        </w:rPr>
        <w:t>Логико-математическ</w:t>
      </w:r>
      <w:r w:rsidR="002C0897" w:rsidRPr="00EE1439">
        <w:rPr>
          <w:b/>
          <w:sz w:val="28"/>
          <w:szCs w:val="28"/>
        </w:rPr>
        <w:t>и</w:t>
      </w:r>
      <w:r w:rsidRPr="00EE1439">
        <w:rPr>
          <w:sz w:val="28"/>
          <w:szCs w:val="28"/>
        </w:rPr>
        <w:t xml:space="preserve"> – Това е способността да се оперира с числа (математици, </w:t>
      </w:r>
    </w:p>
    <w:p w:rsidR="00967237" w:rsidRDefault="00967237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>счетоводители, статистици) и мисли рационално (учени, компютърни програмисти, логици)</w:t>
      </w:r>
      <w:r w:rsidR="002C0897" w:rsidRPr="00EE1439">
        <w:rPr>
          <w:sz w:val="28"/>
          <w:szCs w:val="28"/>
        </w:rPr>
        <w:t>.</w:t>
      </w:r>
    </w:p>
    <w:p w:rsidR="00C0318C" w:rsidRPr="00C0318C" w:rsidRDefault="00C0318C" w:rsidP="00EE143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2C0897" w:rsidRPr="00EE1439" w:rsidRDefault="00967237" w:rsidP="00B44468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b/>
          <w:sz w:val="28"/>
          <w:szCs w:val="28"/>
        </w:rPr>
        <w:t>Музикал</w:t>
      </w:r>
      <w:r w:rsidR="002C0897" w:rsidRPr="00EE1439">
        <w:rPr>
          <w:b/>
          <w:sz w:val="28"/>
          <w:szCs w:val="28"/>
        </w:rPr>
        <w:t>ен</w:t>
      </w:r>
      <w:r w:rsidRPr="00EE1439">
        <w:rPr>
          <w:sz w:val="28"/>
          <w:szCs w:val="28"/>
        </w:rPr>
        <w:t xml:space="preserve"> – </w:t>
      </w:r>
      <w:r w:rsidR="002C0897" w:rsidRPr="00EE1439">
        <w:rPr>
          <w:sz w:val="28"/>
          <w:szCs w:val="28"/>
        </w:rPr>
        <w:t>С</w:t>
      </w:r>
      <w:r w:rsidRPr="00EE1439">
        <w:rPr>
          <w:sz w:val="28"/>
          <w:szCs w:val="28"/>
        </w:rPr>
        <w:t xml:space="preserve">пособността да се възприема и оценява музиката (музикален критик), </w:t>
      </w:r>
    </w:p>
    <w:p w:rsidR="00967237" w:rsidRDefault="00967237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 xml:space="preserve">да се създава и трансформира (композитор) и да се изпълнява (изпълнител). </w:t>
      </w:r>
    </w:p>
    <w:p w:rsidR="00C0318C" w:rsidRPr="00C0318C" w:rsidRDefault="00C0318C" w:rsidP="00EE143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2C0897" w:rsidRPr="00EE1439" w:rsidRDefault="00967237" w:rsidP="00B44468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b/>
          <w:sz w:val="28"/>
          <w:szCs w:val="28"/>
        </w:rPr>
        <w:t>Телесно – кинестетич</w:t>
      </w:r>
      <w:r w:rsidR="002C0897" w:rsidRPr="00EE1439">
        <w:rPr>
          <w:b/>
          <w:sz w:val="28"/>
          <w:szCs w:val="28"/>
        </w:rPr>
        <w:t>ен</w:t>
      </w:r>
      <w:r w:rsidRPr="00EE1439">
        <w:rPr>
          <w:sz w:val="28"/>
          <w:szCs w:val="28"/>
        </w:rPr>
        <w:t xml:space="preserve"> – </w:t>
      </w:r>
      <w:r w:rsidR="002C0897" w:rsidRPr="00EE1439">
        <w:rPr>
          <w:sz w:val="28"/>
          <w:szCs w:val="28"/>
        </w:rPr>
        <w:t>В</w:t>
      </w:r>
      <w:r w:rsidRPr="00EE1439">
        <w:rPr>
          <w:sz w:val="28"/>
          <w:szCs w:val="28"/>
        </w:rPr>
        <w:t>ключва ум</w:t>
      </w:r>
      <w:r w:rsidR="002C0897" w:rsidRPr="00EE1439">
        <w:rPr>
          <w:sz w:val="28"/>
          <w:szCs w:val="28"/>
        </w:rPr>
        <w:t>ението да се използва тялото за</w:t>
      </w:r>
    </w:p>
    <w:p w:rsidR="00967237" w:rsidRDefault="00CB62CB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>само изразяване</w:t>
      </w:r>
      <w:r w:rsidR="00967237" w:rsidRPr="00EE1439">
        <w:rPr>
          <w:sz w:val="28"/>
          <w:szCs w:val="28"/>
        </w:rPr>
        <w:t>, да се предават чувствата и емоциите чрез движения (атлет, танцьор, актьор), да се използват ръцете за трансформиране на разнообразни предмети.</w:t>
      </w:r>
    </w:p>
    <w:p w:rsidR="00C0318C" w:rsidRPr="00C0318C" w:rsidRDefault="00C0318C" w:rsidP="00EE143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F34E8F" w:rsidRPr="00EE1439" w:rsidRDefault="00967237" w:rsidP="00B44468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b/>
          <w:sz w:val="28"/>
          <w:szCs w:val="28"/>
        </w:rPr>
        <w:t>Визуално – пространствен</w:t>
      </w:r>
      <w:r w:rsidRPr="00EE1439">
        <w:rPr>
          <w:sz w:val="28"/>
          <w:szCs w:val="28"/>
        </w:rPr>
        <w:t xml:space="preserve"> – Дарбата да се възприема света визуално и да се </w:t>
      </w:r>
    </w:p>
    <w:p w:rsidR="00967237" w:rsidRDefault="00967237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>анализира тази информация (ловец, скаут, гид), а също и да се трансформира пространството (</w:t>
      </w:r>
      <w:hyperlink r:id="rId7" w:tooltip="Архитект" w:history="1">
        <w:r w:rsidRPr="00EE1439">
          <w:rPr>
            <w:rStyle w:val="a6"/>
            <w:color w:val="auto"/>
            <w:sz w:val="28"/>
            <w:szCs w:val="28"/>
          </w:rPr>
          <w:t>архитект</w:t>
        </w:r>
      </w:hyperlink>
      <w:r w:rsidRPr="00EE1439">
        <w:rPr>
          <w:sz w:val="28"/>
          <w:szCs w:val="28"/>
        </w:rPr>
        <w:t>, художник, изобретател, интериорен дизайнер). Хората с този тип интелигентност са възприемчиви към цветовете, формите, линиите и отношенията между обектите в пространството. Те могат</w:t>
      </w:r>
      <w:r w:rsidR="002C0897" w:rsidRPr="00EE1439">
        <w:rPr>
          <w:sz w:val="28"/>
          <w:szCs w:val="28"/>
        </w:rPr>
        <w:t xml:space="preserve"> да изразят своите идеи</w:t>
      </w:r>
      <w:r w:rsidRPr="00EE1439">
        <w:rPr>
          <w:sz w:val="28"/>
          <w:szCs w:val="28"/>
        </w:rPr>
        <w:t xml:space="preserve"> графично.</w:t>
      </w:r>
    </w:p>
    <w:p w:rsidR="00C0318C" w:rsidRPr="00C0318C" w:rsidRDefault="00C0318C" w:rsidP="00EE143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F34E8F" w:rsidRPr="00EE1439" w:rsidRDefault="00CB62CB" w:rsidP="00B44468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b/>
          <w:sz w:val="28"/>
          <w:szCs w:val="28"/>
        </w:rPr>
        <w:t>Интер персонален</w:t>
      </w:r>
      <w:r w:rsidR="00967237" w:rsidRPr="00EE1439">
        <w:rPr>
          <w:b/>
          <w:sz w:val="28"/>
          <w:szCs w:val="28"/>
        </w:rPr>
        <w:t xml:space="preserve"> или междуличност</w:t>
      </w:r>
      <w:r w:rsidR="002C0897" w:rsidRPr="00EE1439">
        <w:rPr>
          <w:b/>
          <w:sz w:val="28"/>
          <w:szCs w:val="28"/>
        </w:rPr>
        <w:t>ен</w:t>
      </w:r>
      <w:r w:rsidR="00967237" w:rsidRPr="00EE1439">
        <w:rPr>
          <w:sz w:val="28"/>
          <w:szCs w:val="28"/>
        </w:rPr>
        <w:t xml:space="preserve"> – Умението да се долавят настроенията, </w:t>
      </w:r>
    </w:p>
    <w:p w:rsidR="00967237" w:rsidRDefault="00967237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 xml:space="preserve">мотивите, намеренията и чувствата на другите хора. Способността за комуникация, т.е. обмяната на информация с другите хора по вербален и невербален начин, чрез езика на </w:t>
      </w:r>
      <w:r w:rsidRPr="00EE1439">
        <w:rPr>
          <w:sz w:val="28"/>
          <w:szCs w:val="28"/>
        </w:rPr>
        <w:lastRenderedPageBreak/>
        <w:t>жестовете, музиката и речта (продавачи, политици, управители, учители, социални работници)</w:t>
      </w:r>
      <w:r w:rsidR="002C0897" w:rsidRPr="00EE1439">
        <w:rPr>
          <w:sz w:val="28"/>
          <w:szCs w:val="28"/>
        </w:rPr>
        <w:t>.</w:t>
      </w:r>
    </w:p>
    <w:p w:rsidR="00C0318C" w:rsidRPr="00C0318C" w:rsidRDefault="00C0318C" w:rsidP="00EE143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CB62CB" w:rsidRDefault="00967237" w:rsidP="00B44468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b/>
          <w:sz w:val="28"/>
          <w:szCs w:val="28"/>
        </w:rPr>
        <w:t>Интра</w:t>
      </w:r>
      <w:r w:rsidR="00CB62CB">
        <w:rPr>
          <w:b/>
          <w:sz w:val="28"/>
          <w:szCs w:val="28"/>
        </w:rPr>
        <w:t xml:space="preserve"> </w:t>
      </w:r>
      <w:r w:rsidRPr="00EE1439">
        <w:rPr>
          <w:b/>
          <w:sz w:val="28"/>
          <w:szCs w:val="28"/>
        </w:rPr>
        <w:t>персонал</w:t>
      </w:r>
      <w:r w:rsidR="002C0897" w:rsidRPr="00EE1439">
        <w:rPr>
          <w:b/>
          <w:sz w:val="28"/>
          <w:szCs w:val="28"/>
        </w:rPr>
        <w:t>ен</w:t>
      </w:r>
      <w:r w:rsidRPr="00EE1439">
        <w:rPr>
          <w:b/>
          <w:sz w:val="28"/>
          <w:szCs w:val="28"/>
        </w:rPr>
        <w:t xml:space="preserve"> или </w:t>
      </w:r>
      <w:r w:rsidR="00CB62CB" w:rsidRPr="00EE1439">
        <w:rPr>
          <w:b/>
          <w:sz w:val="28"/>
          <w:szCs w:val="28"/>
        </w:rPr>
        <w:t>вътре личностен</w:t>
      </w:r>
      <w:r w:rsidRPr="00EE1439">
        <w:rPr>
          <w:sz w:val="28"/>
          <w:szCs w:val="28"/>
        </w:rPr>
        <w:t xml:space="preserve"> – Точно усещане на самия себе си, </w:t>
      </w:r>
    </w:p>
    <w:p w:rsidR="00967237" w:rsidRDefault="00967237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 xml:space="preserve">разбиране </w:t>
      </w:r>
      <w:bookmarkStart w:id="0" w:name="_GoBack"/>
      <w:bookmarkEnd w:id="0"/>
      <w:r w:rsidRPr="00EE1439">
        <w:rPr>
          <w:sz w:val="28"/>
          <w:szCs w:val="28"/>
        </w:rPr>
        <w:t xml:space="preserve">за силните и слабите си страни, ограничаващи убежденията, мотивациите, настроенията и желанията, както и емоции. Високо ниво на самоконтрол, </w:t>
      </w:r>
      <w:r w:rsidR="00CB62CB" w:rsidRPr="00EE1439">
        <w:rPr>
          <w:sz w:val="28"/>
          <w:szCs w:val="28"/>
        </w:rPr>
        <w:t>само разбиране</w:t>
      </w:r>
      <w:r w:rsidRPr="00EE1439">
        <w:rPr>
          <w:sz w:val="28"/>
          <w:szCs w:val="28"/>
        </w:rPr>
        <w:t xml:space="preserve"> и самооценка (</w:t>
      </w:r>
      <w:hyperlink r:id="rId8" w:tooltip="Психология" w:history="1">
        <w:r w:rsidRPr="00EE1439">
          <w:rPr>
            <w:rStyle w:val="a6"/>
            <w:color w:val="auto"/>
            <w:sz w:val="28"/>
            <w:szCs w:val="28"/>
          </w:rPr>
          <w:t>психолог</w:t>
        </w:r>
      </w:hyperlink>
      <w:r w:rsidRPr="00EE1439">
        <w:rPr>
          <w:sz w:val="28"/>
          <w:szCs w:val="28"/>
        </w:rPr>
        <w:t xml:space="preserve">, психиатър, философ). </w:t>
      </w:r>
    </w:p>
    <w:p w:rsidR="00C0318C" w:rsidRPr="00C0318C" w:rsidRDefault="00C0318C" w:rsidP="00EE143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F34E8F" w:rsidRPr="00EE1439" w:rsidRDefault="00967237" w:rsidP="00B44468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b/>
          <w:sz w:val="28"/>
          <w:szCs w:val="28"/>
        </w:rPr>
        <w:t>Натуралистич</w:t>
      </w:r>
      <w:r w:rsidR="002C0897" w:rsidRPr="00EE1439">
        <w:rPr>
          <w:b/>
          <w:sz w:val="28"/>
          <w:szCs w:val="28"/>
        </w:rPr>
        <w:t>ен</w:t>
      </w:r>
      <w:r w:rsidRPr="00EE1439">
        <w:rPr>
          <w:sz w:val="28"/>
          <w:szCs w:val="28"/>
        </w:rPr>
        <w:t xml:space="preserve"> – Натуралистите имат способността да разбират природата и да </w:t>
      </w:r>
    </w:p>
    <w:p w:rsidR="00967237" w:rsidRDefault="00967237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>долавят закономерности; да се ориентират сред много живи организми (ботаник, ветеринар, горски), също така са чувствителни и внимателни, интересуват се от определени характеристики на обкръжаващия ги свят (метеоролог, геолог, </w:t>
      </w:r>
      <w:hyperlink r:id="rId9" w:tooltip="Археология" w:history="1">
        <w:r w:rsidRPr="00EE1439">
          <w:rPr>
            <w:rStyle w:val="a6"/>
            <w:color w:val="auto"/>
            <w:sz w:val="28"/>
            <w:szCs w:val="28"/>
          </w:rPr>
          <w:t>археолог</w:t>
        </w:r>
      </w:hyperlink>
      <w:r w:rsidRPr="00EE1439">
        <w:rPr>
          <w:sz w:val="28"/>
          <w:szCs w:val="28"/>
        </w:rPr>
        <w:t>).</w:t>
      </w:r>
    </w:p>
    <w:p w:rsidR="00C0318C" w:rsidRPr="00C0318C" w:rsidRDefault="00C0318C" w:rsidP="00EE143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F34E8F" w:rsidRPr="00EE1439" w:rsidRDefault="00967237" w:rsidP="00B44468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EE1439">
        <w:rPr>
          <w:b/>
          <w:sz w:val="28"/>
          <w:szCs w:val="28"/>
        </w:rPr>
        <w:t>Екзистенциал</w:t>
      </w:r>
      <w:r w:rsidR="002C0897" w:rsidRPr="00EE1439">
        <w:rPr>
          <w:b/>
          <w:sz w:val="28"/>
          <w:szCs w:val="28"/>
        </w:rPr>
        <w:t>ен</w:t>
      </w:r>
      <w:r w:rsidRPr="00EE1439">
        <w:rPr>
          <w:b/>
          <w:sz w:val="28"/>
          <w:szCs w:val="28"/>
        </w:rPr>
        <w:t xml:space="preserve"> </w:t>
      </w:r>
      <w:r w:rsidRPr="00EE1439">
        <w:rPr>
          <w:sz w:val="28"/>
          <w:szCs w:val="28"/>
        </w:rPr>
        <w:t xml:space="preserve">– Способността и склонността да се формулират въпроси за живота, </w:t>
      </w:r>
    </w:p>
    <w:p w:rsidR="00967237" w:rsidRPr="00EE1439" w:rsidRDefault="00967237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 xml:space="preserve">смъртта и други екзистенциални въпроси. </w:t>
      </w:r>
      <w:r w:rsidR="002C0897" w:rsidRPr="00EE1439">
        <w:rPr>
          <w:sz w:val="28"/>
          <w:szCs w:val="28"/>
        </w:rPr>
        <w:t>В</w:t>
      </w:r>
      <w:r w:rsidRPr="00EE1439">
        <w:rPr>
          <w:sz w:val="28"/>
          <w:szCs w:val="28"/>
        </w:rPr>
        <w:t>ключва способността да се задават и разбират въпроси свързани със съществуването и отвъд човешката природа.</w:t>
      </w:r>
    </w:p>
    <w:p w:rsidR="00967237" w:rsidRPr="00EE1439" w:rsidRDefault="002C0897" w:rsidP="00EE1439">
      <w:pPr>
        <w:pStyle w:val="a3"/>
        <w:spacing w:before="0" w:beforeAutospacing="0" w:after="0" w:afterAutospacing="0"/>
        <w:rPr>
          <w:sz w:val="28"/>
          <w:szCs w:val="28"/>
        </w:rPr>
      </w:pPr>
      <w:r w:rsidRPr="00EE1439">
        <w:rPr>
          <w:sz w:val="28"/>
          <w:szCs w:val="28"/>
        </w:rPr>
        <w:t>Ч</w:t>
      </w:r>
      <w:r w:rsidR="00967237" w:rsidRPr="00EE1439">
        <w:rPr>
          <w:sz w:val="28"/>
          <w:szCs w:val="28"/>
        </w:rPr>
        <w:t xml:space="preserve">овек </w:t>
      </w:r>
      <w:r w:rsidR="00D25650" w:rsidRPr="00EE1439">
        <w:rPr>
          <w:sz w:val="28"/>
          <w:szCs w:val="28"/>
        </w:rPr>
        <w:t>има</w:t>
      </w:r>
      <w:r w:rsidR="00967237" w:rsidRPr="00EE1439">
        <w:rPr>
          <w:sz w:val="28"/>
          <w:szCs w:val="28"/>
        </w:rPr>
        <w:t xml:space="preserve"> множество </w:t>
      </w:r>
      <w:r w:rsidR="00F34E8F" w:rsidRPr="00EE1439">
        <w:rPr>
          <w:sz w:val="28"/>
          <w:szCs w:val="28"/>
        </w:rPr>
        <w:t>талант</w:t>
      </w:r>
      <w:r w:rsidR="00967237" w:rsidRPr="00EE1439">
        <w:rPr>
          <w:sz w:val="28"/>
          <w:szCs w:val="28"/>
        </w:rPr>
        <w:t>и, които си взаимодействат.</w:t>
      </w:r>
      <w:r w:rsidR="00D25650" w:rsidRPr="00EE1439">
        <w:rPr>
          <w:sz w:val="28"/>
          <w:szCs w:val="28"/>
        </w:rPr>
        <w:t xml:space="preserve"> </w:t>
      </w:r>
      <w:r w:rsidR="00967237" w:rsidRPr="00EE1439">
        <w:rPr>
          <w:sz w:val="28"/>
          <w:szCs w:val="28"/>
        </w:rPr>
        <w:t xml:space="preserve">За да бъде </w:t>
      </w:r>
      <w:r w:rsidR="00F34E8F" w:rsidRPr="00EE1439">
        <w:rPr>
          <w:sz w:val="28"/>
          <w:szCs w:val="28"/>
        </w:rPr>
        <w:t xml:space="preserve">творец </w:t>
      </w:r>
      <w:r w:rsidR="00967237" w:rsidRPr="00EE1439">
        <w:rPr>
          <w:sz w:val="28"/>
          <w:szCs w:val="28"/>
        </w:rPr>
        <w:t>човек, трябва да е способен да впрегне пълният потенциал на вс</w:t>
      </w:r>
      <w:r w:rsidR="00D25650" w:rsidRPr="00EE1439">
        <w:rPr>
          <w:sz w:val="28"/>
          <w:szCs w:val="28"/>
        </w:rPr>
        <w:t>е</w:t>
      </w:r>
      <w:r w:rsidR="00967237" w:rsidRPr="00EE1439">
        <w:rPr>
          <w:sz w:val="28"/>
          <w:szCs w:val="28"/>
        </w:rPr>
        <w:t>к</w:t>
      </w:r>
      <w:r w:rsidR="00D25650" w:rsidRPr="00EE1439">
        <w:rPr>
          <w:sz w:val="28"/>
          <w:szCs w:val="28"/>
        </w:rPr>
        <w:t>и</w:t>
      </w:r>
      <w:r w:rsidR="00967237" w:rsidRPr="00EE1439">
        <w:rPr>
          <w:sz w:val="28"/>
          <w:szCs w:val="28"/>
        </w:rPr>
        <w:t xml:space="preserve"> е</w:t>
      </w:r>
      <w:r w:rsidR="00D25650" w:rsidRPr="00EE1439">
        <w:rPr>
          <w:sz w:val="28"/>
          <w:szCs w:val="28"/>
        </w:rPr>
        <w:t>дин талант</w:t>
      </w:r>
      <w:r w:rsidR="00F34E8F" w:rsidRPr="00EE1439">
        <w:rPr>
          <w:sz w:val="28"/>
          <w:szCs w:val="28"/>
        </w:rPr>
        <w:t xml:space="preserve"> .</w:t>
      </w:r>
    </w:p>
    <w:p w:rsidR="00967237" w:rsidRPr="00EE1439" w:rsidRDefault="00967237" w:rsidP="00EE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727" w:rsidRDefault="00967237" w:rsidP="00B44468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Основн</w:t>
      </w:r>
      <w:r w:rsidR="00144727"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</w:t>
      </w:r>
      <w:r w:rsidR="00F34E8F"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синоними на талант</w:t>
      </w:r>
      <w:r w:rsidR="00D25650"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="00F34E8F" w:rsidRPr="00C031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F34E8F" w:rsidRPr="00C0318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</w:p>
    <w:p w:rsidR="00C0318C" w:rsidRPr="00C0318C" w:rsidRDefault="00C0318C" w:rsidP="00C0318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67237" w:rsidRPr="00C0318C" w:rsidRDefault="00967237" w:rsidP="00B44468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Дарба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дарование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най-близките думи, които показват природен дар.</w:t>
      </w:r>
    </w:p>
    <w:p w:rsidR="00C0318C" w:rsidRPr="00C0318C" w:rsidRDefault="00C0318C" w:rsidP="00C0318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67237" w:rsidRDefault="00967237" w:rsidP="00B44468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Надареност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даровитост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изразяват наличието на силно изявени качества.</w:t>
      </w:r>
    </w:p>
    <w:p w:rsidR="00C0318C" w:rsidRPr="00C0318C" w:rsidRDefault="00C0318C" w:rsidP="00C031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Default="00967237" w:rsidP="00B44468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Заложба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способност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показват потенциал за развитие в дадена област.</w:t>
      </w:r>
    </w:p>
    <w:p w:rsidR="00C0318C" w:rsidRPr="00C0318C" w:rsidRDefault="00C0318C" w:rsidP="00C031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Гениалност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гений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описват </w:t>
      </w:r>
      <w:r w:rsidR="0014472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най-високата степен на талант. </w:t>
      </w:r>
    </w:p>
    <w:p w:rsidR="00967237" w:rsidRDefault="00967237" w:rsidP="00EE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F3D" w:rsidRDefault="00022F3D" w:rsidP="00B44468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за таланта.</w:t>
      </w:r>
    </w:p>
    <w:p w:rsidR="00022F3D" w:rsidRPr="0045287B" w:rsidRDefault="00022F3D" w:rsidP="00EE14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5287B" w:rsidRDefault="0045287B" w:rsidP="00EE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7679FCE7" wp14:editId="40E80EEC">
            <wp:extent cx="3122260" cy="1854926"/>
            <wp:effectExtent l="0" t="0" r="2540" b="0"/>
            <wp:docPr id="2" name="Картина 2" descr="За)дръжте таланта!“ | твоят Бизнес - списание за предприемчивите бълга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)дръжте таланта!“ | твоят Бизнес - списание за предприемчивите българ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47" cy="186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7B" w:rsidRPr="0045287B" w:rsidRDefault="0045287B" w:rsidP="00EE14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67237" w:rsidRPr="00EE1439" w:rsidRDefault="00967237" w:rsidP="00B44468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талант и интелигентност?</w:t>
      </w:r>
    </w:p>
    <w:p w:rsidR="00967237" w:rsidRPr="00EE1439" w:rsidRDefault="00DB2141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нтелигентността е по-скоро 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общ капацитет за разбиране и решаване на проблеми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докато талантът е 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изразена способност в конкретна област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44727" w:rsidRPr="00AC7AA2" w:rsidRDefault="00144727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Pr="00EE1439" w:rsidRDefault="00144727" w:rsidP="00B44468">
      <w:pPr>
        <w:pStyle w:val="a5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Обобщено сравнение.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4440"/>
        <w:gridCol w:w="4658"/>
      </w:tblGrid>
      <w:tr w:rsidR="00F34E8F" w:rsidRPr="00EE1439" w:rsidTr="0096723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Интелигентност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Талант</w:t>
            </w:r>
          </w:p>
        </w:tc>
      </w:tr>
      <w:tr w:rsidR="00F34E8F" w:rsidRPr="00EE1439" w:rsidTr="009672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Какво е?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Способност да разбираш, мислиш и решаваш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Изключителна способност в определена област</w:t>
            </w:r>
          </w:p>
        </w:tc>
      </w:tr>
      <w:tr w:rsidR="00F34E8F" w:rsidRPr="00EE1439" w:rsidTr="009672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Обхват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По-общ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Специфичен</w:t>
            </w:r>
          </w:p>
        </w:tc>
      </w:tr>
      <w:tr w:rsidR="00F34E8F" w:rsidRPr="00EE1439" w:rsidTr="009672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Пример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Бързо разбира сложен проблем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Има необичайно силно чувство за музика</w:t>
            </w:r>
          </w:p>
        </w:tc>
      </w:tr>
      <w:tr w:rsidR="00F34E8F" w:rsidRPr="00EE1439" w:rsidTr="009672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Проявява се чрез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Логика, учене, адаптация, абстрактно мислене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Музика, спорт, математика, изкуство, език и др.</w:t>
            </w:r>
          </w:p>
        </w:tc>
      </w:tr>
      <w:tr w:rsidR="00F34E8F" w:rsidRPr="00EE1439" w:rsidTr="009672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t>Зависи от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Когнитивни способности и опит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Предразположения + обучение + практика</w:t>
            </w:r>
          </w:p>
        </w:tc>
      </w:tr>
      <w:tr w:rsidR="00F34E8F" w:rsidRPr="00EE1439" w:rsidTr="009672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Гарантира ли успех?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Не</w:t>
            </w:r>
          </w:p>
        </w:tc>
        <w:tc>
          <w:tcPr>
            <w:tcW w:w="0" w:type="auto"/>
            <w:vAlign w:val="center"/>
            <w:hideMark/>
          </w:tcPr>
          <w:p w:rsidR="00967237" w:rsidRPr="00EE1439" w:rsidRDefault="00DB2141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</w:t>
            </w:r>
            <w:r w:rsidR="00967237"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</w:t>
            </w:r>
          </w:p>
        </w:tc>
      </w:tr>
    </w:tbl>
    <w:p w:rsidR="00144727" w:rsidRPr="00AC7AA2" w:rsidRDefault="00144727" w:rsidP="00EE14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Интелигентността пита: „Колко добре можеш да мислиш?“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Интелигентният човек обикновено може:</w:t>
      </w:r>
    </w:p>
    <w:p w:rsidR="00967237" w:rsidRPr="00EE1439" w:rsidRDefault="00967237" w:rsidP="00B4446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бързо да открива закономерности; </w:t>
      </w:r>
    </w:p>
    <w:p w:rsidR="00967237" w:rsidRPr="00EE1439" w:rsidRDefault="00967237" w:rsidP="00B4446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разбира абстрактни идеи; </w:t>
      </w:r>
    </w:p>
    <w:p w:rsidR="00967237" w:rsidRPr="00EE1439" w:rsidRDefault="00967237" w:rsidP="00B4446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решава нови проблеми; </w:t>
      </w:r>
    </w:p>
    <w:p w:rsidR="00967237" w:rsidRPr="00EE1439" w:rsidRDefault="00967237" w:rsidP="00B4446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се адаптира към непознати ситуации; </w:t>
      </w:r>
    </w:p>
    <w:p w:rsidR="00967237" w:rsidRPr="00EE1439" w:rsidRDefault="00967237" w:rsidP="00B4446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учи сравнително бързо. </w:t>
      </w:r>
    </w:p>
    <w:p w:rsidR="00144727" w:rsidRPr="00AC7AA2" w:rsidRDefault="00144727" w:rsidP="00EE14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Талантът пита: „В какво можеш да бъдеш необичайно добър?“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Талантът е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специализирана способност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която може да се прояви още </w:t>
      </w:r>
      <w:r w:rsidR="00984C04">
        <w:rPr>
          <w:rFonts w:ascii="Times New Roman" w:eastAsia="Times New Roman" w:hAnsi="Times New Roman" w:cs="Times New Roman"/>
          <w:sz w:val="28"/>
          <w:szCs w:val="28"/>
          <w:lang w:eastAsia="bg-BG"/>
        </w:rPr>
        <w:t>в ранна възраст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 се развива </w:t>
      </w:r>
      <w:r w:rsidR="00984C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във времето 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чрез обучение и практика.</w:t>
      </w:r>
    </w:p>
    <w:p w:rsidR="00144727" w:rsidRPr="00AC7AA2" w:rsidRDefault="00144727" w:rsidP="00EE14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ли интелигентният човек да няма талант?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може да има много висока обща интелигентност, но да не е изключително добър в конкретна област.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Обратно, човек с умерена обща интелигентност може да притежава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изключителен специфичен талант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Интелигентността е добър двигател. Талантът е двигател, настроен специално за определена писта.</w:t>
      </w:r>
    </w:p>
    <w:p w:rsidR="00144727" w:rsidRPr="00AC7AA2" w:rsidRDefault="00144727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Pr="00EE1439" w:rsidRDefault="00144727" w:rsidP="00B44468">
      <w:pPr>
        <w:pStyle w:val="a5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Каква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е ролята на труда?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се появява третият фактор —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умението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мислим за резултата така:</w:t>
      </w:r>
    </w:p>
    <w:p w:rsidR="001672FB" w:rsidRPr="00EE1439" w:rsidRDefault="00967237" w:rsidP="00B44468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 → разбиране</w:t>
      </w:r>
      <w:r w:rsidR="001672FB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672FB" w:rsidRPr="00EE1439" w:rsidRDefault="00967237" w:rsidP="00B44468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 → потенциал</w:t>
      </w:r>
      <w:r w:rsidR="001672FB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672FB" w:rsidRPr="00EE1439" w:rsidRDefault="00967237" w:rsidP="00B44468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Практика → развитие</w:t>
      </w:r>
      <w:r w:rsidR="001672FB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672FB" w:rsidRPr="00EE1439" w:rsidRDefault="00967237" w:rsidP="00B44468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Дисциплина → постоянство</w:t>
      </w:r>
      <w:r w:rsidR="001672FB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67237" w:rsidRPr="00EE1439" w:rsidRDefault="00967237" w:rsidP="00B44468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Опит → майсторство</w:t>
      </w:r>
      <w:r w:rsidR="001672FB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67237" w:rsidRPr="00EE1439" w:rsidRDefault="001672FB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алантът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сам по себе си не е достатъчен - е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дин талантлив музикант, който не 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упражнява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редовно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, може да бъде надминат от по-малко талантли</w:t>
      </w:r>
      <w:r w:rsidR="0014472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в, но 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по-</w:t>
      </w:r>
      <w:r w:rsidR="0014472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дисциплиниран човек.</w:t>
      </w:r>
    </w:p>
    <w:p w:rsidR="00144727" w:rsidRPr="00AC7AA2" w:rsidRDefault="00144727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Pr="00EE1439" w:rsidRDefault="001672FB" w:rsidP="00B44468">
      <w:pPr>
        <w:pStyle w:val="a5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алантът може да прикрива интелигентността</w:t>
      </w:r>
      <w:r w:rsidR="0014472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Понякога виждаме човек, който е феноменален в дадена област, и автоматично го определяме като „много интелигентен“. Това невинаги е правилно.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Талантливият шахматист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има изключителна способност за разпознаване на шахматни позиции, но това не означава автоматично, че е еднакво силен във всички области на мисленето.</w:t>
      </w:r>
      <w:r w:rsidR="001672FB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обратното </w:t>
      </w:r>
      <w:r w:rsidR="001672FB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много интелигентен човек може да няма една област, в която да демонстрира изключителен талант.</w:t>
      </w:r>
    </w:p>
    <w:p w:rsidR="001672FB" w:rsidRPr="00AC7AA2" w:rsidRDefault="001672FB" w:rsidP="00EE14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 × талант × труд × среда = потенциал за постижение</w:t>
      </w:r>
      <w:r w:rsidR="001672FB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672FB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Интелигентността помага да разбереш как да направиш нещо. </w:t>
      </w:r>
    </w:p>
    <w:p w:rsidR="001672FB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Талантът ти дава необичайна способност да го правиш. 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 практиката превръща и двете в майсторство.</w:t>
      </w:r>
    </w:p>
    <w:p w:rsidR="00144727" w:rsidRPr="00EE1439" w:rsidRDefault="0014472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талант и върховно майсторство?</w:t>
      </w:r>
    </w:p>
    <w:p w:rsidR="001672FB" w:rsidRPr="00AC7AA2" w:rsidRDefault="001672FB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44727" w:rsidRPr="00EE1439" w:rsidRDefault="00144727" w:rsidP="00B44468">
      <w:pPr>
        <w:pStyle w:val="a5"/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Обобщено сравнение.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5293"/>
        <w:gridCol w:w="4678"/>
      </w:tblGrid>
      <w:tr w:rsidR="00F34E8F" w:rsidRPr="00EE1439" w:rsidTr="0014472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5263" w:type="dxa"/>
            <w:vAlign w:val="center"/>
            <w:hideMark/>
          </w:tcPr>
          <w:p w:rsidR="00967237" w:rsidRPr="00EE1439" w:rsidRDefault="0014472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     </w:t>
            </w:r>
            <w:r w:rsidR="00967237"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Талант</w:t>
            </w:r>
          </w:p>
        </w:tc>
        <w:tc>
          <w:tcPr>
            <w:tcW w:w="4633" w:type="dxa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Върховно майсторство</w:t>
            </w:r>
          </w:p>
        </w:tc>
      </w:tr>
      <w:tr w:rsidR="00F34E8F" w:rsidRPr="00EE1439" w:rsidTr="001447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Същност</w:t>
            </w:r>
          </w:p>
        </w:tc>
        <w:tc>
          <w:tcPr>
            <w:tcW w:w="5263" w:type="dxa"/>
            <w:vAlign w:val="center"/>
            <w:hideMark/>
          </w:tcPr>
          <w:p w:rsidR="00967237" w:rsidRPr="00EE1439" w:rsidRDefault="0014472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</w:t>
            </w:r>
            <w:r w:rsidR="00967237"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Потенциал и предразположение</w:t>
            </w:r>
          </w:p>
        </w:tc>
        <w:tc>
          <w:tcPr>
            <w:tcW w:w="4633" w:type="dxa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Постигнато изключително ниво</w:t>
            </w:r>
          </w:p>
        </w:tc>
      </w:tr>
      <w:tr w:rsidR="00F34E8F" w:rsidRPr="00EE1439" w:rsidTr="001447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Въпросът</w:t>
            </w:r>
          </w:p>
        </w:tc>
        <w:tc>
          <w:tcPr>
            <w:tcW w:w="5263" w:type="dxa"/>
            <w:vAlign w:val="center"/>
            <w:hideMark/>
          </w:tcPr>
          <w:p w:rsidR="00967237" w:rsidRPr="00EE1439" w:rsidRDefault="0014472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</w:t>
            </w:r>
            <w:r w:rsidR="001672FB"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 какво имаш естествена сила?</w:t>
            </w:r>
          </w:p>
        </w:tc>
        <w:tc>
          <w:tcPr>
            <w:tcW w:w="4633" w:type="dxa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До </w:t>
            </w:r>
            <w:r w:rsidR="001672FB"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какво ниво си развил тази сила?</w:t>
            </w:r>
          </w:p>
        </w:tc>
      </w:tr>
      <w:tr w:rsidR="00F34E8F" w:rsidRPr="00EE1439" w:rsidTr="001447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Време</w:t>
            </w:r>
          </w:p>
        </w:tc>
        <w:tc>
          <w:tcPr>
            <w:tcW w:w="5263" w:type="dxa"/>
            <w:vAlign w:val="center"/>
            <w:hideMark/>
          </w:tcPr>
          <w:p w:rsidR="00967237" w:rsidRPr="00EE1439" w:rsidRDefault="0014472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</w:t>
            </w:r>
            <w:r w:rsidR="00967237"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Може да се прояви рано</w:t>
            </w:r>
          </w:p>
        </w:tc>
        <w:tc>
          <w:tcPr>
            <w:tcW w:w="4633" w:type="dxa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Изисква продължително развитие</w:t>
            </w:r>
          </w:p>
        </w:tc>
      </w:tr>
      <w:tr w:rsidR="00F34E8F" w:rsidRPr="00EE1439" w:rsidTr="001447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Практика</w:t>
            </w:r>
          </w:p>
        </w:tc>
        <w:tc>
          <w:tcPr>
            <w:tcW w:w="5263" w:type="dxa"/>
            <w:vAlign w:val="center"/>
            <w:hideMark/>
          </w:tcPr>
          <w:p w:rsidR="00967237" w:rsidRPr="00EE1439" w:rsidRDefault="00144727" w:rsidP="00DB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</w:t>
            </w:r>
            <w:r w:rsidR="00967237"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Не е задължително </w:t>
            </w:r>
          </w:p>
        </w:tc>
        <w:tc>
          <w:tcPr>
            <w:tcW w:w="4633" w:type="dxa"/>
            <w:vAlign w:val="center"/>
            <w:hideMark/>
          </w:tcPr>
          <w:p w:rsidR="00967237" w:rsidRPr="00EE1439" w:rsidRDefault="001672FB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Задължителна</w:t>
            </w:r>
          </w:p>
        </w:tc>
      </w:tr>
      <w:tr w:rsidR="00F34E8F" w:rsidRPr="00EE1439" w:rsidTr="001447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Резултат</w:t>
            </w:r>
          </w:p>
        </w:tc>
        <w:tc>
          <w:tcPr>
            <w:tcW w:w="5263" w:type="dxa"/>
            <w:vAlign w:val="center"/>
            <w:hideMark/>
          </w:tcPr>
          <w:p w:rsidR="00967237" w:rsidRPr="00EE1439" w:rsidRDefault="0014472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</w:t>
            </w:r>
            <w:r w:rsidR="00967237"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Висока способност</w:t>
            </w:r>
          </w:p>
        </w:tc>
        <w:tc>
          <w:tcPr>
            <w:tcW w:w="4633" w:type="dxa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Изключително изпълнение</w:t>
            </w:r>
          </w:p>
        </w:tc>
      </w:tr>
      <w:tr w:rsidR="00F34E8F" w:rsidRPr="00EE1439" w:rsidTr="001447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Рядкост</w:t>
            </w:r>
          </w:p>
        </w:tc>
        <w:tc>
          <w:tcPr>
            <w:tcW w:w="5263" w:type="dxa"/>
            <w:vAlign w:val="center"/>
            <w:hideMark/>
          </w:tcPr>
          <w:p w:rsidR="00967237" w:rsidRPr="00EE1439" w:rsidRDefault="0014472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</w:t>
            </w:r>
            <w:r w:rsidR="00967237"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Сравнително рядък</w:t>
            </w:r>
          </w:p>
        </w:tc>
        <w:tc>
          <w:tcPr>
            <w:tcW w:w="4633" w:type="dxa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Много рядък</w:t>
            </w:r>
          </w:p>
        </w:tc>
      </w:tr>
      <w:tr w:rsidR="00F34E8F" w:rsidRPr="00EE1439" w:rsidTr="001447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7237" w:rsidRPr="00EE1439" w:rsidRDefault="0096723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Граница</w:t>
            </w:r>
          </w:p>
        </w:tc>
        <w:tc>
          <w:tcPr>
            <w:tcW w:w="5263" w:type="dxa"/>
            <w:vAlign w:val="center"/>
            <w:hideMark/>
          </w:tcPr>
          <w:p w:rsidR="00967237" w:rsidRPr="00EE1439" w:rsidRDefault="00144727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</w:t>
            </w:r>
            <w:r w:rsidR="001672FB" w:rsidRPr="00EE143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bg-BG"/>
              </w:rPr>
              <w:t>Потенциал</w:t>
            </w:r>
          </w:p>
        </w:tc>
        <w:tc>
          <w:tcPr>
            <w:tcW w:w="4633" w:type="dxa"/>
            <w:vAlign w:val="center"/>
            <w:hideMark/>
          </w:tcPr>
          <w:p w:rsidR="00967237" w:rsidRPr="00EE1439" w:rsidRDefault="001672FB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bg-BG"/>
              </w:rPr>
              <w:t>Реализиран</w:t>
            </w:r>
            <w:r w:rsidR="00967237" w:rsidRPr="00EE143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bg-BG"/>
              </w:rPr>
              <w:t xml:space="preserve"> потенциал</w:t>
            </w:r>
          </w:p>
        </w:tc>
      </w:tr>
    </w:tbl>
    <w:p w:rsidR="00144727" w:rsidRPr="00AC7AA2" w:rsidRDefault="00144727" w:rsidP="00EE14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Талантът е „семето“</w:t>
      </w:r>
      <w:r w:rsidR="0014472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Талантът дава на човека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по-добра изходна позиция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 някой има изключителен слух и усещане за ритъм. Това е музикален талант</w:t>
      </w:r>
      <w:r w:rsidR="001672FB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967237" w:rsidRPr="00EE1439" w:rsidRDefault="001672FB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от това все още не следва, че човекът ще стане 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добър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музикант.</w:t>
      </w:r>
    </w:p>
    <w:p w:rsidR="00144727" w:rsidRPr="00AC7AA2" w:rsidRDefault="00144727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Майсторството е „дървото“</w:t>
      </w:r>
      <w:r w:rsidR="0014472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се превърне талантът в майсторство, са необходими:</w:t>
      </w:r>
    </w:p>
    <w:p w:rsidR="00967237" w:rsidRPr="00EE1439" w:rsidRDefault="001672FB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алант +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бучение +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рактика +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исциплина +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братна връзка +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пит +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отивация.</w:t>
      </w:r>
    </w:p>
    <w:p w:rsidR="00967237" w:rsidRPr="00EE1439" w:rsidRDefault="001672FB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ърховното майсторство не изисква непременно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наличието на 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изключителен талант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44727" w:rsidRPr="00AC7AA2" w:rsidRDefault="00144727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Талантът е възможност, майсторството — доказателство</w:t>
      </w:r>
      <w:r w:rsidR="0014472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Можем да го кажем още по-кратко: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Талантът пока</w:t>
      </w:r>
      <w:r w:rsidR="00AA0982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зва какво би могъл да направиш, а м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айсторството показва какво действително правиш.</w:t>
      </w:r>
    </w:p>
    <w:p w:rsidR="00144727" w:rsidRPr="00AC7AA2" w:rsidRDefault="00144727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Върховното майсторство добавя нещо повече</w:t>
      </w:r>
      <w:r w:rsidR="00AA0982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към таланта</w:t>
      </w:r>
      <w:r w:rsidR="0014472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притежава:</w:t>
      </w:r>
    </w:p>
    <w:p w:rsidR="00967237" w:rsidRPr="00EE1439" w:rsidRDefault="00967237" w:rsidP="00B444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интуиция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усеща кое е правилното решение; </w:t>
      </w:r>
    </w:p>
    <w:p w:rsidR="00967237" w:rsidRPr="00EE1439" w:rsidRDefault="00967237" w:rsidP="00B444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икономичност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постига повече с по-малко усилие; </w:t>
      </w:r>
    </w:p>
    <w:p w:rsidR="00967237" w:rsidRPr="00EE1439" w:rsidRDefault="00967237" w:rsidP="00B444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прецизност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допуска минимални грешки; </w:t>
      </w:r>
    </w:p>
    <w:p w:rsidR="00967237" w:rsidRPr="00EE1439" w:rsidRDefault="00967237" w:rsidP="00B444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адаптивност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реагира на непредвидени ситуации; </w:t>
      </w:r>
    </w:p>
    <w:p w:rsidR="00967237" w:rsidRPr="00EE1439" w:rsidRDefault="00967237" w:rsidP="00B444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стил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създава собствен начин на работа; </w:t>
      </w:r>
    </w:p>
    <w:p w:rsidR="00967237" w:rsidRPr="00EE1439" w:rsidRDefault="00967237" w:rsidP="00B444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разбиране на принципите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знае не само </w:t>
      </w:r>
      <w:r w:rsidRPr="00EE1439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как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 и </w:t>
      </w:r>
      <w:r w:rsidRPr="00EE1439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защо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</w:p>
    <w:p w:rsidR="00967237" w:rsidRPr="00EE1439" w:rsidRDefault="00967237" w:rsidP="00B444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способност да създава ново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надхвърля установените правила. 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върховното майсторство често преминава в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творчество и иновация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44727" w:rsidRPr="00AC7AA2" w:rsidRDefault="00144727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Pr="00EE1439" w:rsidRDefault="00967237" w:rsidP="00B44468">
      <w:pPr>
        <w:pStyle w:val="a5"/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Парадоксът</w:t>
      </w:r>
      <w:r w:rsidR="0014472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67237" w:rsidRPr="00EE1439" w:rsidRDefault="00AA0982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Начинаещият следва правилата. 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Талантливият ги усвоява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бързо.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br/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Майсторът ги използва свободно. 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Великият майстор понякога създава нови правила.</w:t>
      </w:r>
    </w:p>
    <w:p w:rsidR="00AA0982" w:rsidRPr="00EE1439" w:rsidRDefault="00AA0982" w:rsidP="00EE14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967237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ърховното майсторство е моментът, в който човек 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толкова добре разбира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работата си</w:t>
      </w:r>
      <w:r w:rsidR="00967237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че започва да вижда отвъд установените техники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44727" w:rsidRPr="00AC7AA2" w:rsidRDefault="00144727" w:rsidP="00EE14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67237" w:rsidRPr="00EE1439" w:rsidRDefault="00AA0982" w:rsidP="00B44468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Съществуват</w:t>
      </w:r>
      <w:r w:rsidR="00967237"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пет нива</w:t>
      </w:r>
      <w:r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развитие</w:t>
      </w:r>
      <w:r w:rsidR="00967237"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Способност → Талант → Умение → Майсторство → Върховно майсторство</w:t>
      </w:r>
      <w:r w:rsidR="00AA0982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67237" w:rsidRPr="00EE1439" w:rsidRDefault="00967237" w:rsidP="00B444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Способност: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можеш да го правиш. </w:t>
      </w:r>
    </w:p>
    <w:p w:rsidR="00967237" w:rsidRPr="00EE1439" w:rsidRDefault="00967237" w:rsidP="00B444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Талант: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имаш добра </w:t>
      </w:r>
      <w:r w:rsidR="00DB4060">
        <w:rPr>
          <w:rFonts w:ascii="Times New Roman" w:eastAsia="Times New Roman" w:hAnsi="Times New Roman" w:cs="Times New Roman"/>
          <w:sz w:val="28"/>
          <w:szCs w:val="28"/>
          <w:lang w:eastAsia="bg-BG"/>
        </w:rPr>
        <w:t>начал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способност. </w:t>
      </w:r>
    </w:p>
    <w:p w:rsidR="00967237" w:rsidRPr="00EE1439" w:rsidRDefault="00967237" w:rsidP="00B444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Умение: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научил си се да го правиш добре. </w:t>
      </w:r>
    </w:p>
    <w:p w:rsidR="00967237" w:rsidRPr="00EE1439" w:rsidRDefault="00967237" w:rsidP="00B444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Майсторство: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правиш го на много високо и устойчиво ниво. </w:t>
      </w:r>
    </w:p>
    <w:p w:rsidR="00AA0982" w:rsidRPr="00EE1439" w:rsidRDefault="00967237" w:rsidP="00B444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Върховно майсторство: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само го правиш изключително добре, но </w:t>
      </w:r>
      <w:r w:rsidR="00AA0982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променяш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представата за това какво е възможно в тази област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144727" w:rsidRPr="00AC7AA2" w:rsidRDefault="00144727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67237" w:rsidRPr="00EE1439" w:rsidRDefault="00144727" w:rsidP="00B44468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Обобщение.</w:t>
      </w:r>
    </w:p>
    <w:p w:rsidR="00AA0982" w:rsidRPr="00EE1439" w:rsidRDefault="00AA0982" w:rsidP="00B44468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Талантът е дар от природата.</w:t>
      </w:r>
    </w:p>
    <w:p w:rsidR="00AA0982" w:rsidRPr="00EE1439" w:rsidRDefault="00967237" w:rsidP="00B44468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 xml:space="preserve">Майсторството е </w:t>
      </w:r>
      <w:r w:rsidR="00AA0982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развитието на този дар.</w:t>
      </w:r>
    </w:p>
    <w:p w:rsidR="00AA0982" w:rsidRPr="00EE1439" w:rsidRDefault="00967237" w:rsidP="00B44468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Върховното майсторство е превръщането на дара в нещо, което надхвърля самия </w:t>
      </w:r>
    </w:p>
    <w:p w:rsidR="00967237" w:rsidRPr="00EE1439" w:rsidRDefault="00967237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талант.</w:t>
      </w:r>
    </w:p>
    <w:p w:rsidR="001672FB" w:rsidRPr="00C03A5D" w:rsidRDefault="001672FB" w:rsidP="00EE14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03A5D" w:rsidRDefault="00C03A5D" w:rsidP="00EE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1909A738" wp14:editId="2260D807">
            <wp:extent cx="3102766" cy="1776549"/>
            <wp:effectExtent l="0" t="0" r="2540" b="0"/>
            <wp:docPr id="3" name="Картина 3" descr="НЛП техники - овладяване на ума - Mahama`s Life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ЛП техники - овладяване на ума - Mahama`s Life Schoo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80" cy="179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A5D" w:rsidRPr="00C03A5D" w:rsidRDefault="00C03A5D" w:rsidP="00EE14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20B46" w:rsidRPr="00D20B46" w:rsidRDefault="00D20B46" w:rsidP="00B44468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Каква е </w:t>
      </w:r>
      <w:r w:rsidR="001D771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връз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ката между талант, интелигентност, гений и мъдрост?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Pr="00D20B46" w:rsidRDefault="00D20B46" w:rsidP="00B44468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Тези четири понятия описват 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различни измерения на човешкия потенциал</w:t>
      </w:r>
      <w:r w:rsidRPr="00D20B4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</w:t>
      </w:r>
    </w:p>
    <w:p w:rsidR="00D20B46" w:rsidRDefault="00D20B46" w:rsidP="00B44468">
      <w:pPr>
        <w:pStyle w:val="a5"/>
        <w:numPr>
          <w:ilvl w:val="0"/>
          <w:numId w:val="17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 е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способността да разбираш информация, да откриваш </w:t>
      </w:r>
    </w:p>
    <w:p w:rsidR="00AD7CC6" w:rsidRDefault="00D20B46" w:rsidP="00D20B4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закономерности, да решаваш проблеми, да се учиш и да се адаптираш към нови ситуации. </w:t>
      </w:r>
    </w:p>
    <w:p w:rsidR="00D20B46" w:rsidRPr="00D20B46" w:rsidRDefault="00D20B46" w:rsidP="00D20B4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Тя е сравнително 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обща способност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20B46" w:rsidRPr="00D20B46" w:rsidRDefault="00D20B46" w:rsidP="00B44468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Талантът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необичайно добра предразположеност към определена област.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е по-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специализиран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интелигентността.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Интелигентността е по-скоро ширина, талантът — специфична дълбочина.</w:t>
      </w:r>
    </w:p>
    <w:p w:rsidR="00D20B46" w:rsidRPr="00D20B46" w:rsidRDefault="00AD7CC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D20B46"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алантът трябва да бъде развиван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 н</w:t>
      </w:r>
      <w:r w:rsidR="00D20B46"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ереализираният талант си остава потенциал.</w:t>
      </w:r>
    </w:p>
    <w:p w:rsidR="00AD7CC6" w:rsidRDefault="00D20B46" w:rsidP="00B44468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Геният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нещо повече от много висока интелигентност или голям талант.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7C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Той е </w:t>
      </w:r>
      <w:r w:rsidR="00AD7C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притежава </w:t>
      </w:r>
      <w:r w:rsidRPr="00AD7C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изключителна 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творческа оригиналност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която променя дадена област.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Геният 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да постави нови въпроси и да създаде нов начин за решаването им.</w:t>
      </w:r>
    </w:p>
    <w:p w:rsidR="00AD7CC6" w:rsidRDefault="00D20B46" w:rsidP="00D20B46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Мъдростта </w:t>
      </w:r>
      <w:r w:rsidRPr="00AD7C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включва способност да разбираш: кое е важно и кое не; кога да действаш и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7C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 да не действаш; 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какви ще бъдат последствията; собствените си ограничения; човешката природа; противоречията и несигурността.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Мъдрият човек може да каже:</w:t>
      </w:r>
    </w:p>
    <w:p w:rsidR="00D20B46" w:rsidRPr="00AD7CC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D7CC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„Знам какво мога да направя, но трябва да преценя </w:t>
      </w:r>
      <w:r w:rsidRPr="00AD7CC6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дали е разумно да го направя</w:t>
      </w:r>
      <w:r w:rsidRPr="00AD7CC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.“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Интелигентността показва колко добре можеш да мислиш.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Талантът — в какв</w:t>
      </w:r>
      <w:r w:rsidR="00AD7C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 област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имаш необичайна способност.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Геният — какво изключително ново можеш да създадеш.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Мъдростта — как използваш </w:t>
      </w:r>
      <w:r w:rsidR="00AD7C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разумно 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всичко това.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Pr="00D20B46" w:rsidRDefault="00D20B46" w:rsidP="00B44468">
      <w:pPr>
        <w:pStyle w:val="a5"/>
        <w:numPr>
          <w:ilvl w:val="0"/>
          <w:numId w:val="1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Четирите понятия като последователност.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Можем да ги представим като своеобразна стълбица: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 → Талант → Гениалност → Мъдрост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това 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е задължителна последователност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. Човек може да има едното без другото.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Обобщено: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6378"/>
      </w:tblGrid>
      <w:tr w:rsidR="00D20B46" w:rsidRPr="00D20B46" w:rsidTr="00AD7CC6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Качество</w:t>
            </w:r>
          </w:p>
        </w:tc>
        <w:tc>
          <w:tcPr>
            <w:tcW w:w="633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Основният въпрос</w:t>
            </w:r>
          </w:p>
        </w:tc>
      </w:tr>
      <w:tr w:rsidR="00D20B46" w:rsidRPr="00D20B46" w:rsidTr="00AD7CC6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Интелигентност</w:t>
            </w:r>
          </w:p>
        </w:tc>
        <w:tc>
          <w:tcPr>
            <w:tcW w:w="633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„Мога ли да разбера?“</w:t>
            </w:r>
          </w:p>
        </w:tc>
      </w:tr>
      <w:tr w:rsidR="00D20B46" w:rsidRPr="00D20B46" w:rsidTr="00AD7CC6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Талант</w:t>
            </w:r>
          </w:p>
        </w:tc>
        <w:tc>
          <w:tcPr>
            <w:tcW w:w="633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„В какво съм необичайно способен?“</w:t>
            </w:r>
          </w:p>
        </w:tc>
      </w:tr>
      <w:tr w:rsidR="00D20B46" w:rsidRPr="00D20B46" w:rsidTr="00AD7CC6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Гениалност</w:t>
            </w:r>
          </w:p>
        </w:tc>
        <w:tc>
          <w:tcPr>
            <w:tcW w:w="633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„Мога ли да създам нещо радикално ново?“</w:t>
            </w:r>
          </w:p>
        </w:tc>
      </w:tr>
      <w:tr w:rsidR="00D20B46" w:rsidRPr="00D20B46" w:rsidTr="00AD7CC6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Мъдрост</w:t>
            </w:r>
          </w:p>
        </w:tc>
        <w:tc>
          <w:tcPr>
            <w:tcW w:w="6333" w:type="dxa"/>
            <w:vAlign w:val="center"/>
            <w:hideMark/>
          </w:tcPr>
          <w:p w:rsidR="00D20B46" w:rsidRPr="00D20B46" w:rsidRDefault="00D20B46" w:rsidP="006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20B4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„Какво е най-разумно и ценно да направя?“</w:t>
            </w:r>
          </w:p>
        </w:tc>
      </w:tr>
    </w:tbl>
    <w:p w:rsidR="00D20B46" w:rsidRPr="00D20B46" w:rsidRDefault="00D20B46" w:rsidP="00D20B4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D20B46" w:rsidRPr="00D20B46" w:rsidRDefault="00D20B46" w:rsidP="00B44468">
      <w:pPr>
        <w:pStyle w:val="a5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ъществен</w:t>
      </w:r>
      <w:r w:rsidR="00AD7C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разлик</w:t>
      </w:r>
      <w:r w:rsidR="00AD7C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</w:t>
      </w:r>
      <w:r w:rsidR="00AD7C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поред целите, които си поставят:</w:t>
      </w:r>
    </w:p>
    <w:p w:rsidR="00D20B46" w:rsidRPr="00D20B46" w:rsidRDefault="00D20B46" w:rsidP="00B44468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Интелигентността търси решение. Тя ти дава мощ.</w:t>
      </w:r>
    </w:p>
    <w:p w:rsidR="00D20B46" w:rsidRPr="00D20B46" w:rsidRDefault="00D20B46" w:rsidP="00B44468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Талантът улеснява постижението. Той ти дава </w:t>
      </w:r>
      <w:r w:rsidR="00AD7C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по-бърз резултат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D20B46" w:rsidRPr="00D20B46" w:rsidRDefault="00D20B46" w:rsidP="00B44468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Гениалността създава новото. Тя ти дава новаторство.</w:t>
      </w:r>
    </w:p>
    <w:p w:rsidR="00D20B46" w:rsidRPr="00D20B46" w:rsidRDefault="00D20B46" w:rsidP="00B44468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Мъдростта определя кое си струва. Тя ти дава посока.</w:t>
      </w:r>
    </w:p>
    <w:p w:rsidR="00924798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може да бъде 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изключително интелигентен, талантлив и дори гениален, но да не бъде мъдър</w:t>
      </w:r>
      <w:r w:rsidR="0092479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Историята познава </w:t>
      </w:r>
      <w:r w:rsidR="00924798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примери за хора с огромен интелект и способности, които използват тези способности за разрушителни, безсмислени или морално </w:t>
      </w:r>
      <w:r w:rsidR="00924798">
        <w:rPr>
          <w:rFonts w:ascii="Times New Roman" w:eastAsia="Times New Roman" w:hAnsi="Times New Roman" w:cs="Times New Roman"/>
          <w:sz w:val="28"/>
          <w:szCs w:val="28"/>
          <w:lang w:eastAsia="bg-BG"/>
        </w:rPr>
        <w:t>оспорими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цели.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Pr="00D20B46" w:rsidRDefault="00D20B46" w:rsidP="00B44468">
      <w:pPr>
        <w:pStyle w:val="a5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Къде е майсторството в това сравнение?</w:t>
      </w:r>
    </w:p>
    <w:p w:rsidR="00D20B46" w:rsidRPr="00D20B46" w:rsidRDefault="00D20B46" w:rsidP="00B44468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разбираш.</w:t>
      </w:r>
    </w:p>
    <w:p w:rsidR="00D20B46" w:rsidRPr="00D20B46" w:rsidRDefault="00D20B46" w:rsidP="00B44468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имаш потенциал.</w:t>
      </w:r>
    </w:p>
    <w:p w:rsidR="00D20B46" w:rsidRPr="00D20B46" w:rsidRDefault="00D20B46" w:rsidP="00B44468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Умение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научаваш се.</w:t>
      </w:r>
    </w:p>
    <w:p w:rsidR="00D20B46" w:rsidRPr="00D20B46" w:rsidRDefault="00D20B46" w:rsidP="00B44468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Майсторство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овладяваш; контролираш.</w:t>
      </w:r>
    </w:p>
    <w:p w:rsidR="00D20B46" w:rsidRPr="00D20B46" w:rsidRDefault="00D20B46" w:rsidP="00B44468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Гениалност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създаваш ново.</w:t>
      </w:r>
    </w:p>
    <w:p w:rsidR="00D20B46" w:rsidRDefault="00D20B46" w:rsidP="00B44468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знаеш </w:t>
      </w: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защо, кога и за какво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използваш всичко това.</w:t>
      </w:r>
    </w:p>
    <w:p w:rsidR="00924798" w:rsidRDefault="00924798" w:rsidP="009247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160FB" w:rsidRPr="00DB0184" w:rsidRDefault="00F160FB" w:rsidP="00F160FB">
      <w:pPr>
        <w:pStyle w:val="a5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Какви таланти са се ценели най-много през различните етапи на развитие на </w:t>
      </w:r>
    </w:p>
    <w:p w:rsidR="00F160FB" w:rsidRPr="00DB0184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човечеството?</w:t>
      </w:r>
    </w:p>
    <w:p w:rsidR="00F160FB" w:rsidRPr="00A31ED2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бществата най-много са ценели онези таланти, които са решавали най-важните проблеми на съответната епоха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60FB" w:rsidRPr="00A37CD1" w:rsidRDefault="00F160FB" w:rsidP="00F160F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F160FB" w:rsidRDefault="00F160FB" w:rsidP="00F160FB">
      <w:pPr>
        <w:pStyle w:val="a5"/>
        <w:numPr>
          <w:ilvl w:val="0"/>
          <w:numId w:val="3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Еволюция на най-ценените таланти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F160FB" w:rsidRPr="00A37CD1" w:rsidRDefault="00F160FB" w:rsidP="00F160F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126"/>
        <w:gridCol w:w="3883"/>
        <w:gridCol w:w="2807"/>
      </w:tblGrid>
      <w:tr w:rsidR="00F160FB" w:rsidRPr="00A31ED2" w:rsidTr="00984C04">
        <w:trPr>
          <w:tblHeader/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Етап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Приблизителен период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Най-ценени таланти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Защо са били важни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F5D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bg-BG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bg-BG"/>
              </w:rPr>
              <w:t>G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Ловно-събирачески общества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 ~10 000 пр.н.е.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ловец, следотърсач, наблюдателност, ориентация, памет, физическа издръжливост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Оцеляване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🌾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Земеделска революция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~10 000–3000 пр.н.е.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земеделец, животновъд, организатор, занаятчия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Производство на храна и уседнал живот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🏛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️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Първи цивилизации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~3000–500 пр.н.е.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писар, администратор, инженер, жрец, воин, търговец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Управление на държавата, строителство и търговия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⚔️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Античност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~500 пр.н.е.–500 сл.н.е.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военачалник, философ, оратор, политик, математик, лекар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Война, политика, знание и обществено управление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⛪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Средновековие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~500–1500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воин, духовник, богослов, владетел, занаятчия, архитект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Вяра, власт, защита и производство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🎨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Ренесанс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~1400–1600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художник, учен, архитект, инженер, хуманист</w:t>
            </w:r>
            <w:r w:rsidR="003034B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, музикант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Ново знание и творчество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🔬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Научна революция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~1500–1700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учен, математик, изобретател, изследовател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Разбиране и предвиждане на природата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🏭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Индустриална епоха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~1750–1950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инженер, предприемач, изобретател, управленец, специалист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Машини, производство и мащабиране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lastRenderedPageBreak/>
              <w:t>💻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Информационна епоха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~1950–2020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програмист, учен, анализатор, предприемач, комуникатор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Информация, технологии и иновации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2365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F5D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bg-BG"/>
              </w:rPr>
              <w:t>AI</w:t>
            </w: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Епоха на ИИ</w:t>
            </w:r>
          </w:p>
        </w:tc>
        <w:tc>
          <w:tcPr>
            <w:tcW w:w="2096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~2020–</w:t>
            </w:r>
          </w:p>
        </w:tc>
        <w:tc>
          <w:tcPr>
            <w:tcW w:w="3853" w:type="dxa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творец, системен мислител, изследовател, предприемач, комуникатор, човек-ИИ „оркестратор“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Създаване, комбиниране и управление на интелигентност</w:t>
            </w:r>
          </w:p>
        </w:tc>
      </w:tr>
    </w:tbl>
    <w:p w:rsidR="00F160FB" w:rsidRPr="00A37CD1" w:rsidRDefault="00F160FB" w:rsidP="00F160F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F160FB" w:rsidRPr="00A37CD1" w:rsidRDefault="00F160FB" w:rsidP="00F160FB">
      <w:pPr>
        <w:pStyle w:val="a5"/>
        <w:numPr>
          <w:ilvl w:val="0"/>
          <w:numId w:val="3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Ако го сведем до една историческа линия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A37CD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</w:t>
      </w:r>
      <w:r w:rsidRPr="00A37CD1">
        <w:rPr>
          <w:rFonts w:ascii="Times New Roman" w:eastAsia="Times New Roman" w:hAnsi="Times New Roman" w:cs="Times New Roman"/>
          <w:sz w:val="28"/>
          <w:szCs w:val="28"/>
          <w:lang w:eastAsia="bg-BG"/>
        </w:rPr>
        <w:t>ожем да представим промяната така:</w:t>
      </w:r>
    </w:p>
    <w:p w:rsidR="00F160FB" w:rsidRPr="00A31ED2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Сила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мение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нание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нтелигентност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ворчество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пособност да управляваш интелигентността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60FB" w:rsidRPr="00A31ED2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Пър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 човечеството е ценяло ръцете, после — ума, а с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лед това — знанията.</w:t>
      </w:r>
      <w:r w:rsidRPr="00A31ED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br/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Днес все повече цени способността да създаваш нови идеи и да свързваш различни видове знания.</w:t>
      </w:r>
    </w:p>
    <w:p w:rsidR="00F160FB" w:rsidRPr="00A37CD1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60FB" w:rsidRPr="00A37CD1" w:rsidRDefault="00F160FB" w:rsidP="00F160FB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Можем да разграничим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през вековете</w:t>
      </w:r>
      <w:r w:rsidRPr="00A37CD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</w:t>
      </w:r>
    </w:p>
    <w:p w:rsidR="00F160FB" w:rsidRDefault="00F160FB" w:rsidP="00F160FB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Биологично полезен талант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помага за оцеляването.</w:t>
      </w:r>
    </w:p>
    <w:p w:rsidR="00F160FB" w:rsidRDefault="00F160FB" w:rsidP="00F160FB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Икономически полезен талант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създава материална стойност.</w:t>
      </w:r>
    </w:p>
    <w:p w:rsidR="00F160FB" w:rsidRDefault="00F160FB" w:rsidP="00F160FB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Военен талант</w:t>
      </w:r>
      <w:r w:rsidRPr="00A37CD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осигур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ява защита и власт.</w:t>
      </w:r>
    </w:p>
    <w:p w:rsidR="00F160FB" w:rsidRDefault="00F160FB" w:rsidP="00F160FB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Интелектуален талант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създава знания.</w:t>
      </w:r>
    </w:p>
    <w:p w:rsidR="00F160FB" w:rsidRDefault="00F160FB" w:rsidP="00F160FB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Творчески талант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създава нови идеи и култура.</w:t>
      </w:r>
    </w:p>
    <w:p w:rsidR="00F160FB" w:rsidRDefault="00F160FB" w:rsidP="00F160FB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Социален талант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организира и обединява хора.</w:t>
      </w:r>
    </w:p>
    <w:p w:rsidR="00F160FB" w:rsidRPr="00A37CD1" w:rsidRDefault="00F160FB" w:rsidP="00F160FB">
      <w:pPr>
        <w:pStyle w:val="a5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Технологичен талант</w:t>
      </w:r>
      <w:r w:rsidRPr="00A37CD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умножава човешките възможности.</w:t>
      </w:r>
    </w:p>
    <w:p w:rsidR="00F160FB" w:rsidRPr="00A37CD1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60FB" w:rsidRPr="00A37CD1" w:rsidRDefault="00F160FB" w:rsidP="00F160FB">
      <w:pPr>
        <w:pStyle w:val="a5"/>
        <w:numPr>
          <w:ilvl w:val="0"/>
          <w:numId w:val="3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37CD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предстои?</w:t>
      </w:r>
    </w:p>
    <w:p w:rsidR="00F160FB" w:rsidRPr="00A31ED2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миналото ценността на таланта до голяма степен е зависела от това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колко трудно е било да се извърши дадена задача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60FB" w:rsidRPr="00A31ED2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предстоящото бъдеще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постепенно може да се увеличава стойността на способности като:</w:t>
      </w:r>
    </w:p>
    <w:p w:rsidR="00F160FB" w:rsidRPr="00A31ED2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ъображение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реценка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юбопитство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ъдрост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ригиналност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идерство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пособност за задаване на правилните въпроси.</w:t>
      </w:r>
    </w:p>
    <w:p w:rsidR="00F160FB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Колкото повече машините придобиват интелигентност, толкова по-ценен може да стане човешкият талант </w:t>
      </w:r>
      <w:r w:rsidRPr="003034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 избира какво си струва да бъде направено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C03A5D" w:rsidRPr="00C03A5D" w:rsidRDefault="00C03A5D" w:rsidP="00F160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C03A5D" w:rsidRDefault="00C03A5D" w:rsidP="00F160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0D531FE0" wp14:editId="48FA8348">
            <wp:extent cx="3043646" cy="1595391"/>
            <wp:effectExtent l="0" t="0" r="4445" b="5080"/>
            <wp:docPr id="1" name="Картина 1" descr="Проклятие ли е талантът? » Sulla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клятие ли е талантът? » Sulla.b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352" cy="163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FB" w:rsidRPr="00C03A5D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60FB" w:rsidRPr="00DB0184" w:rsidRDefault="00F160FB" w:rsidP="00F160FB">
      <w:pPr>
        <w:pStyle w:val="a5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10 те най-талантливи хора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в историята на човечеството</w:t>
      </w: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F160FB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под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„най-талантливи“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разбираме хора с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изключителна естествена способност, съчетана с оригиналност, постижения и огромно влияние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DB0184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може да са:</w:t>
      </w:r>
    </w:p>
    <w:p w:rsidR="00F160FB" w:rsidRPr="002B6938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60FB" w:rsidRPr="002B6938" w:rsidRDefault="00F160FB" w:rsidP="00F160FB">
      <w:pPr>
        <w:pStyle w:val="a5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B693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Примерна класация 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10</w:t>
      </w:r>
      <w:r w:rsidR="003034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-</w:t>
      </w:r>
      <w:r w:rsidRPr="00DB01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те най-талантливи хора</w:t>
      </w:r>
      <w:r w:rsidR="00CB62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в историята:</w:t>
      </w:r>
    </w:p>
    <w:p w:rsidR="00F160FB" w:rsidRPr="00A37CD1" w:rsidRDefault="00F160FB" w:rsidP="00F160F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2424"/>
        <w:gridCol w:w="3260"/>
        <w:gridCol w:w="5187"/>
      </w:tblGrid>
      <w:tr w:rsidR="00F160FB" w:rsidRPr="00A31ED2" w:rsidTr="00984C0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Личност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Основен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 какво е изключителен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Леонардо да Винчи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Комплексен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Изкуство, анатомия, инженерство, архитектура, наблюдение, изобретателност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Волфганг Амадеус Моцарт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Музикален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Изключителна музикална памет, слух и композиционна способност още като дете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Исак Нютон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Научен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Фундаментални идеи във физиката и математиката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Алберт Айнщайн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Концептуален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Способност да вижда физическата реалност по радикално нов начин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Уилям Шекспир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Езиков и драматургичен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Изключително разбиране на човешката психология и езика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Микеланджело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Художествен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Скулптура, живопис, архитектура и изключително усещане за форма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Никола Тесла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Изобретателски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Необичайна способност да си представя сложни механични и електрически системи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Аристотел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Енциклопедичен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Философия, логика, биология, политика, етика и много други области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Йохан Себастиан Бах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Музикално-композиционен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Изключителна композиционна структура и полифония</w:t>
            </w:r>
          </w:p>
        </w:tc>
      </w:tr>
      <w:tr w:rsidR="00F160FB" w:rsidRPr="00A31ED2" w:rsidTr="00984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Чарлз Дарвин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B0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Наблюдателен и концептуален талант</w:t>
            </w:r>
          </w:p>
        </w:tc>
        <w:tc>
          <w:tcPr>
            <w:tcW w:w="0" w:type="auto"/>
            <w:vAlign w:val="center"/>
            <w:hideMark/>
          </w:tcPr>
          <w:p w:rsidR="00F160FB" w:rsidRPr="00A31ED2" w:rsidRDefault="00F160FB" w:rsidP="0098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A31ED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Способност да събере огромно количество наблюдения в една революционна теория</w:t>
            </w:r>
          </w:p>
        </w:tc>
      </w:tr>
    </w:tbl>
    <w:p w:rsidR="00F160FB" w:rsidRPr="002B6938" w:rsidRDefault="00F160FB" w:rsidP="00F160FB">
      <w:pPr>
        <w:pStyle w:val="a5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B693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Класацията </w:t>
      </w:r>
      <w:r w:rsidRPr="002B693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 вид талант</w:t>
      </w:r>
      <w:r w:rsidRPr="002B693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</w:t>
      </w:r>
    </w:p>
    <w:p w:rsidR="00F160FB" w:rsidRPr="00A31ED2" w:rsidRDefault="00F160FB" w:rsidP="00F160F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B6938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I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Интелектуален: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Нютон, Айнщайн, Аристотел;</w:t>
      </w:r>
    </w:p>
    <w:p w:rsidR="00F160FB" w:rsidRPr="00A31ED2" w:rsidRDefault="00F160FB" w:rsidP="00F160F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1ED2">
        <w:rPr>
          <w:rFonts w:ascii="Segoe UI Symbol" w:eastAsia="Times New Roman" w:hAnsi="Segoe UI Symbol" w:cs="Segoe UI Symbol"/>
          <w:sz w:val="28"/>
          <w:szCs w:val="28"/>
          <w:lang w:eastAsia="bg-BG"/>
        </w:rPr>
        <w:t>🎨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Художествен: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Леонардо, Микеланджело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160FB" w:rsidRPr="00A31ED2" w:rsidRDefault="00F160FB" w:rsidP="00F160F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1ED2">
        <w:rPr>
          <w:rFonts w:ascii="Segoe UI Symbol" w:eastAsia="Times New Roman" w:hAnsi="Segoe UI Symbol" w:cs="Segoe UI Symbol"/>
          <w:sz w:val="28"/>
          <w:szCs w:val="28"/>
          <w:lang w:eastAsia="bg-BG"/>
        </w:rPr>
        <w:t>🎵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Музикален: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Моцарт, Бах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160FB" w:rsidRPr="00A31ED2" w:rsidRDefault="00F160FB" w:rsidP="00F160F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1ED2">
        <w:rPr>
          <w:rFonts w:ascii="Segoe UI Symbol" w:eastAsia="Times New Roman" w:hAnsi="Segoe UI Symbol" w:cs="Segoe UI Symbol"/>
          <w:sz w:val="28"/>
          <w:szCs w:val="28"/>
          <w:lang w:eastAsia="bg-BG"/>
        </w:rPr>
        <w:t>✍️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Езиков: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Шекспир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160FB" w:rsidRPr="00A31ED2" w:rsidRDefault="00F160FB" w:rsidP="00F160F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1ED2">
        <w:rPr>
          <w:rFonts w:ascii="Segoe UI Symbol" w:eastAsia="Times New Roman" w:hAnsi="Segoe UI Symbol" w:cs="Segoe UI Symbol"/>
          <w:sz w:val="28"/>
          <w:szCs w:val="28"/>
          <w:lang w:eastAsia="bg-BG"/>
        </w:rPr>
        <w:t>⚙️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Изобретателски: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Тесла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160FB" w:rsidRPr="00A31ED2" w:rsidRDefault="00F160FB" w:rsidP="00F160F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1ED2">
        <w:rPr>
          <w:rFonts w:ascii="Segoe UI Symbol" w:eastAsia="Times New Roman" w:hAnsi="Segoe UI Symbol" w:cs="Segoe UI Symbol"/>
          <w:sz w:val="28"/>
          <w:szCs w:val="28"/>
          <w:lang w:eastAsia="bg-BG"/>
        </w:rPr>
        <w:t>🔬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Научен: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Нютон, Дарвин, Айнщайн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160FB" w:rsidRPr="00A31ED2" w:rsidRDefault="00F160FB" w:rsidP="00F160F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1ED2">
        <w:rPr>
          <w:rFonts w:ascii="Segoe UI Symbol" w:eastAsia="Times New Roman" w:hAnsi="Segoe UI Symbol" w:cs="Segoe UI Symbol"/>
          <w:sz w:val="28"/>
          <w:szCs w:val="28"/>
          <w:lang w:eastAsia="bg-BG"/>
        </w:rPr>
        <w:t>🌐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Комплексен/мултидисциплинарен: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Леонардо да Винчи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160FB" w:rsidRDefault="00F160FB" w:rsidP="00F1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Леонардо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пример за </w:t>
      </w:r>
      <w:r w:rsidRPr="00DB01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комбинация от множество таланти</w:t>
      </w:r>
      <w:r w:rsidRPr="00A31ED2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 взаимно се усилват.</w:t>
      </w:r>
    </w:p>
    <w:p w:rsidR="004A7FDF" w:rsidRDefault="004A7FDF" w:rsidP="00F1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A7FDF" w:rsidRPr="00CC2FE2" w:rsidRDefault="004A7FDF" w:rsidP="004A7FDF">
      <w:pPr>
        <w:pStyle w:val="a5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FE2">
        <w:rPr>
          <w:rFonts w:ascii="Times New Roman" w:hAnsi="Times New Roman" w:cs="Times New Roman"/>
          <w:b/>
          <w:sz w:val="28"/>
          <w:szCs w:val="28"/>
        </w:rPr>
        <w:t>Кои са 10-те най-талантливи хора в областта на информационните технологии?</w:t>
      </w:r>
    </w:p>
    <w:p w:rsidR="004A7FDF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 xml:space="preserve">Ако под </w:t>
      </w:r>
      <w:r w:rsidRPr="00CC2FE2">
        <w:rPr>
          <w:rStyle w:val="a4"/>
          <w:sz w:val="28"/>
          <w:szCs w:val="28"/>
        </w:rPr>
        <w:t>„най-талантливи“</w:t>
      </w:r>
      <w:r w:rsidRPr="00CC2FE2">
        <w:rPr>
          <w:sz w:val="28"/>
          <w:szCs w:val="28"/>
        </w:rPr>
        <w:t xml:space="preserve"> разбираме хора с изключителна </w:t>
      </w:r>
      <w:r w:rsidRPr="00CC2FE2">
        <w:rPr>
          <w:rStyle w:val="a4"/>
          <w:sz w:val="28"/>
          <w:szCs w:val="28"/>
        </w:rPr>
        <w:t>техническа, алгоритмична, изобретателска или концептуална способност</w:t>
      </w:r>
      <w:r w:rsidRPr="00CC2FE2">
        <w:rPr>
          <w:sz w:val="28"/>
          <w:szCs w:val="28"/>
        </w:rPr>
        <w:t>,</w:t>
      </w:r>
      <w:r>
        <w:rPr>
          <w:sz w:val="28"/>
          <w:szCs w:val="28"/>
        </w:rPr>
        <w:t xml:space="preserve"> бих направил следната десетка: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 xml:space="preserve"> </w:t>
      </w:r>
    </w:p>
    <w:p w:rsidR="004A7FDF" w:rsidRPr="00CC2FE2" w:rsidRDefault="004A7FDF" w:rsidP="004A7FDF">
      <w:pPr>
        <w:pStyle w:val="3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CC2FE2">
        <w:rPr>
          <w:rFonts w:ascii="Segoe UI Symbol" w:hAnsi="Segoe UI Symbol" w:cs="Segoe UI Symbol"/>
          <w:sz w:val="28"/>
          <w:szCs w:val="28"/>
        </w:rPr>
        <w:t>🏆</w:t>
      </w:r>
      <w:r w:rsidRPr="00CC2FE2">
        <w:rPr>
          <w:sz w:val="28"/>
          <w:szCs w:val="28"/>
        </w:rPr>
        <w:t xml:space="preserve"> 10 изключителни таланта в информационните технологии</w:t>
      </w:r>
      <w:r>
        <w:rPr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1600"/>
        <w:gridCol w:w="2783"/>
        <w:gridCol w:w="6486"/>
      </w:tblGrid>
      <w:tr w:rsidR="004A7FDF" w:rsidRPr="00CC2FE2" w:rsidTr="007C55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талант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Основен принос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Алън Тюринг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🧠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Фундаментален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>Основи на изчислимостта, теоретичен модел на компютъра, криптоанализ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Доналд Кнут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Segoe UI Symbol" w:hAnsi="Segoe UI Symbol" w:cs="Segoe UI Symbol"/>
                <w:sz w:val="28"/>
                <w:szCs w:val="28"/>
              </w:rPr>
              <w:t>🔢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Алгоритмичен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 алгоритми и </w:t>
            </w:r>
            <w:r w:rsidRPr="00CC2FE2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The Art of Computer Programming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Денис Ричи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Segoe UI Symbol" w:hAnsi="Segoe UI Symbol" w:cs="Segoe UI Symbol"/>
                <w:sz w:val="28"/>
                <w:szCs w:val="28"/>
              </w:rPr>
              <w:t>💻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Програмен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>Създава 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++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 и заедно с Кен Томпсън Unix — фундаментални основи на съвременния софтуер. 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Тим Бърнърс-Лий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Segoe UI Symbol" w:hAnsi="Segoe UI Symbol" w:cs="Segoe UI Symbol"/>
                <w:sz w:val="28"/>
                <w:szCs w:val="28"/>
              </w:rPr>
              <w:t>🌐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Мрежов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Създава World Wide Web, HTML, HTTP и URL — инфраструктурата на съвременната мрежа. 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Линус Торвалдс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Segoe UI Symbol" w:hAnsi="Segoe UI Symbol" w:cs="Segoe UI Symbol"/>
                <w:sz w:val="28"/>
                <w:szCs w:val="28"/>
              </w:rPr>
              <w:t>⚙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️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Системен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Linux и Git; пример за талант, превърнал се в глобална софтуерна инфраструктура. 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Грейс Хопър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Segoe UI Symbol" w:hAnsi="Segoe UI Symbol" w:cs="Segoe UI Symbol"/>
                <w:sz w:val="28"/>
                <w:szCs w:val="28"/>
              </w:rPr>
              <w:t>👩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>‍</w:t>
            </w:r>
            <w:r w:rsidRPr="00CC2FE2">
              <w:rPr>
                <w:rFonts w:ascii="Segoe UI Symbol" w:hAnsi="Segoe UI Symbol" w:cs="Segoe UI Symbol"/>
                <w:sz w:val="28"/>
                <w:szCs w:val="28"/>
              </w:rPr>
              <w:t>💻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Програмен и концептуален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Един от пионерите на компилаторите и COBOL; прави програмирането по-достъпно. 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Дъглас Енгелбарт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Segoe UI Symbol" w:hAnsi="Segoe UI Symbol" w:cs="Segoe UI Symbol"/>
                <w:sz w:val="28"/>
                <w:szCs w:val="28"/>
              </w:rPr>
              <w:t>🖱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️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Интерфейсен и визионерски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Пионер на интерактивните компютри и човеко-компютърното взаимодействие; сред приносите му е компютърната мишка. 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Винт Сърф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Segoe UI Symbol" w:hAnsi="Segoe UI Symbol" w:cs="Segoe UI Symbol"/>
                <w:sz w:val="28"/>
                <w:szCs w:val="28"/>
              </w:rPr>
              <w:t>🌍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Мрежов инженеринг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Заедно с Робърт Кан е сред създателите на TCP/IP — фундаментът на Internet. 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Кен Томпсън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🧩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Системен и езиков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Създател на Unix заедно с Ричи и един от най-влиятелните системни програмисти. </w:t>
            </w:r>
          </w:p>
        </w:tc>
      </w:tr>
      <w:tr w:rsidR="004A7FDF" w:rsidRPr="00CC2FE2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Style w:val="whitespace-normal"/>
                <w:rFonts w:ascii="Times New Roman" w:hAnsi="Times New Roman" w:cs="Times New Roman"/>
                <w:sz w:val="28"/>
                <w:szCs w:val="28"/>
              </w:rPr>
              <w:t>Стив Возняк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Segoe UI Symbol" w:hAnsi="Segoe UI Symbol" w:cs="Segoe UI Symbol"/>
                <w:sz w:val="28"/>
                <w:szCs w:val="28"/>
              </w:rPr>
              <w:t>🔧</w:t>
            </w: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Хардуерен</w:t>
            </w:r>
          </w:p>
        </w:tc>
        <w:tc>
          <w:tcPr>
            <w:tcW w:w="0" w:type="auto"/>
            <w:vAlign w:val="center"/>
            <w:hideMark/>
          </w:tcPr>
          <w:p w:rsidR="004A7FDF" w:rsidRPr="00CC2FE2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FE2">
              <w:rPr>
                <w:rFonts w:ascii="Times New Roman" w:hAnsi="Times New Roman" w:cs="Times New Roman"/>
                <w:sz w:val="28"/>
                <w:szCs w:val="28"/>
              </w:rPr>
              <w:t>Изключителен инженерски талант в ранната персонална компютърна революция</w:t>
            </w:r>
          </w:p>
        </w:tc>
      </w:tr>
    </w:tbl>
    <w:p w:rsidR="004A7FDF" w:rsidRPr="00CC2FE2" w:rsidRDefault="004A7FDF" w:rsidP="004A7FDF">
      <w:pPr>
        <w:pStyle w:val="3"/>
        <w:spacing w:before="0" w:beforeAutospacing="0" w:after="0" w:afterAutospacing="0"/>
        <w:rPr>
          <w:sz w:val="16"/>
          <w:szCs w:val="16"/>
        </w:rPr>
      </w:pPr>
    </w:p>
    <w:p w:rsidR="004A7FDF" w:rsidRPr="00CC2FE2" w:rsidRDefault="004A7FDF" w:rsidP="004A7FDF">
      <w:pPr>
        <w:pStyle w:val="a3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 xml:space="preserve">Ако говорим за </w:t>
      </w:r>
      <w:r w:rsidRPr="00CC2FE2">
        <w:rPr>
          <w:rStyle w:val="a4"/>
          <w:sz w:val="28"/>
          <w:szCs w:val="28"/>
        </w:rPr>
        <w:t>чист технически талант</w:t>
      </w:r>
      <w:r w:rsidRPr="00CC2FE2">
        <w:rPr>
          <w:sz w:val="28"/>
          <w:szCs w:val="28"/>
        </w:rPr>
        <w:t>, списък</w:t>
      </w:r>
      <w:r>
        <w:rPr>
          <w:sz w:val="28"/>
          <w:szCs w:val="28"/>
        </w:rPr>
        <w:t>ът би бил</w:t>
      </w:r>
      <w:r w:rsidRPr="00CC2FE2">
        <w:rPr>
          <w:sz w:val="28"/>
          <w:szCs w:val="28"/>
        </w:rPr>
        <w:t>: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rStyle w:val="a4"/>
          <w:sz w:val="28"/>
          <w:szCs w:val="28"/>
        </w:rPr>
        <w:t>Тюринг → Кнут → Ричи → Томпсън → Торвалдс → Хопър → Енгелбарт → Бърнърс-Лий → Сърф → Возняк.</w:t>
      </w:r>
    </w:p>
    <w:p w:rsidR="004A7FDF" w:rsidRPr="00CC2FE2" w:rsidRDefault="004A7FDF" w:rsidP="004A7FDF">
      <w:pPr>
        <w:pStyle w:val="3"/>
        <w:spacing w:before="0" w:beforeAutospacing="0" w:after="0" w:afterAutospacing="0"/>
        <w:rPr>
          <w:sz w:val="16"/>
          <w:szCs w:val="16"/>
        </w:rPr>
      </w:pPr>
    </w:p>
    <w:p w:rsidR="004A7FDF" w:rsidRPr="00CC2FE2" w:rsidRDefault="004A7FDF" w:rsidP="004A7FDF">
      <w:pPr>
        <w:pStyle w:val="3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</w:t>
      </w:r>
      <w:r w:rsidRPr="00CC2FE2">
        <w:rPr>
          <w:sz w:val="28"/>
          <w:szCs w:val="28"/>
        </w:rPr>
        <w:t xml:space="preserve">ой е </w:t>
      </w:r>
      <w:r w:rsidRPr="00CC2FE2">
        <w:rPr>
          <w:rStyle w:val="a4"/>
          <w:b/>
          <w:bCs/>
          <w:sz w:val="28"/>
          <w:szCs w:val="28"/>
        </w:rPr>
        <w:t>най-талантливият</w:t>
      </w:r>
      <w:r w:rsidRPr="00CC2FE2">
        <w:rPr>
          <w:sz w:val="28"/>
          <w:szCs w:val="28"/>
        </w:rPr>
        <w:t>?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 xml:space="preserve">Ако трябва да избера само един, бих дал предимство на </w:t>
      </w:r>
      <w:r w:rsidRPr="00CC2FE2">
        <w:rPr>
          <w:rStyle w:val="a4"/>
          <w:sz w:val="28"/>
          <w:szCs w:val="28"/>
        </w:rPr>
        <w:t>Алън Тюринг</w:t>
      </w:r>
      <w:r w:rsidRPr="00CC2FE2">
        <w:rPr>
          <w:sz w:val="28"/>
          <w:szCs w:val="28"/>
        </w:rPr>
        <w:t>.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 xml:space="preserve">Причината е, че при него талантът не е бил просто способност да създаде конкретна технология. Той е имал способността да </w:t>
      </w:r>
      <w:r w:rsidRPr="00CC2FE2">
        <w:rPr>
          <w:rStyle w:val="a4"/>
          <w:sz w:val="28"/>
          <w:szCs w:val="28"/>
        </w:rPr>
        <w:t>мисли за самата природа на изчислението</w:t>
      </w:r>
      <w:r w:rsidRPr="00CC2FE2">
        <w:rPr>
          <w:sz w:val="28"/>
          <w:szCs w:val="28"/>
        </w:rPr>
        <w:br/>
      </w:r>
      <w:r>
        <w:rPr>
          <w:rStyle w:val="a4"/>
          <w:sz w:val="28"/>
          <w:szCs w:val="28"/>
        </w:rPr>
        <w:t>и</w:t>
      </w:r>
      <w:r w:rsidRPr="00CC2FE2">
        <w:rPr>
          <w:rStyle w:val="a4"/>
          <w:sz w:val="28"/>
          <w:szCs w:val="28"/>
        </w:rPr>
        <w:t xml:space="preserve"> разбирането на това какво изобщо означава една машина да „мисли“.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</w:t>
      </w:r>
      <w:r w:rsidRPr="00CC2FE2">
        <w:rPr>
          <w:sz w:val="28"/>
          <w:szCs w:val="28"/>
        </w:rPr>
        <w:t xml:space="preserve">атова </w:t>
      </w:r>
      <w:r w:rsidRPr="00CC2FE2">
        <w:rPr>
          <w:rStyle w:val="a4"/>
          <w:sz w:val="28"/>
          <w:szCs w:val="28"/>
        </w:rPr>
        <w:t>Тюринг може да се разглежда като един от най-великите примери за „фундаментален талант“ в историята на информационните технологии</w:t>
      </w:r>
      <w:r w:rsidRPr="00CC2FE2">
        <w:rPr>
          <w:sz w:val="28"/>
          <w:szCs w:val="28"/>
        </w:rPr>
        <w:t>.</w:t>
      </w:r>
    </w:p>
    <w:p w:rsidR="004A7FDF" w:rsidRDefault="004A7FDF" w:rsidP="004A7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FDF" w:rsidRPr="00CC2FE2" w:rsidRDefault="004A7FDF" w:rsidP="004A7FDF">
      <w:pPr>
        <w:pStyle w:val="a5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FE2">
        <w:rPr>
          <w:rFonts w:ascii="Times New Roman" w:hAnsi="Times New Roman" w:cs="Times New Roman"/>
          <w:b/>
          <w:sz w:val="28"/>
          <w:szCs w:val="28"/>
        </w:rPr>
        <w:t>Стив Джобс, Бил Гейтс и Марк Зукърбърг къде са в тази класация?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4A7FDF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b/>
          <w:sz w:val="28"/>
          <w:szCs w:val="28"/>
        </w:rPr>
        <w:t>Стив Джобс, Бил Гейтс и Марк Зукърбърг</w:t>
      </w:r>
      <w:r w:rsidRPr="00CC2FE2">
        <w:rPr>
          <w:sz w:val="28"/>
          <w:szCs w:val="28"/>
        </w:rPr>
        <w:t xml:space="preserve"> са огромни технологични таланти, 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>но талантът им е различен от този на Тюринг, Кнут или Ричи.</w:t>
      </w:r>
    </w:p>
    <w:p w:rsidR="004A7FDF" w:rsidRPr="00CC2FE2" w:rsidRDefault="004A7FDF" w:rsidP="004A7FDF">
      <w:pPr>
        <w:pStyle w:val="3"/>
        <w:spacing w:before="0" w:beforeAutospacing="0" w:after="0" w:afterAutospacing="0"/>
        <w:rPr>
          <w:sz w:val="16"/>
          <w:szCs w:val="16"/>
        </w:rPr>
      </w:pPr>
    </w:p>
    <w:p w:rsidR="004A7FDF" w:rsidRPr="00CC2FE2" w:rsidRDefault="004A7FDF" w:rsidP="004A7FDF">
      <w:pPr>
        <w:pStyle w:val="2"/>
        <w:numPr>
          <w:ilvl w:val="0"/>
          <w:numId w:val="45"/>
        </w:numPr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>Стив Джобс</w:t>
      </w:r>
      <w:r>
        <w:rPr>
          <w:sz w:val="28"/>
          <w:szCs w:val="28"/>
        </w:rPr>
        <w:t>.</w:t>
      </w:r>
    </w:p>
    <w:p w:rsidR="004A7FDF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 xml:space="preserve">Неговият уникален талант е бил </w:t>
      </w:r>
      <w:r w:rsidRPr="00CC2FE2">
        <w:rPr>
          <w:rStyle w:val="a4"/>
          <w:sz w:val="28"/>
          <w:szCs w:val="28"/>
        </w:rPr>
        <w:t>да разбира как технологиите могат да бъдат превърнати в желан човешки продукт</w:t>
      </w:r>
      <w:r w:rsidRPr="00CC2F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Голямата му</w:t>
      </w:r>
      <w:r w:rsidRPr="00CC2FE2">
        <w:rPr>
          <w:sz w:val="28"/>
          <w:szCs w:val="28"/>
        </w:rPr>
        <w:t xml:space="preserve"> роля </w:t>
      </w:r>
      <w:r>
        <w:rPr>
          <w:sz w:val="28"/>
          <w:szCs w:val="28"/>
        </w:rPr>
        <w:t>е</w:t>
      </w:r>
      <w:r w:rsidRPr="00CC2FE2">
        <w:rPr>
          <w:sz w:val="28"/>
          <w:szCs w:val="28"/>
        </w:rPr>
        <w:t xml:space="preserve"> в превръщането на персоналния компютър в по-достъпен и интуитивен продукт и по-късно в трансформирането на телефоните и таблетите. </w:t>
      </w:r>
    </w:p>
    <w:p w:rsidR="004A7FDF" w:rsidRDefault="004A7FDF" w:rsidP="004A7FDF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CC2FE2">
        <w:rPr>
          <w:rStyle w:val="a4"/>
          <w:sz w:val="28"/>
          <w:szCs w:val="28"/>
        </w:rPr>
        <w:t>Джобс = талант да превръща технологията в преживяване.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4A7FDF" w:rsidRPr="00CC2FE2" w:rsidRDefault="004A7FDF" w:rsidP="004A7FDF">
      <w:pPr>
        <w:pStyle w:val="2"/>
        <w:numPr>
          <w:ilvl w:val="0"/>
          <w:numId w:val="45"/>
        </w:numPr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>Бил Гейтс</w:t>
      </w:r>
      <w:r>
        <w:rPr>
          <w:sz w:val="28"/>
          <w:szCs w:val="28"/>
        </w:rPr>
        <w:t>.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 xml:space="preserve">Гейтс </w:t>
      </w:r>
      <w:r>
        <w:rPr>
          <w:sz w:val="28"/>
          <w:szCs w:val="28"/>
        </w:rPr>
        <w:t>притежава</w:t>
      </w:r>
      <w:r w:rsidRPr="00CC2FE2">
        <w:rPr>
          <w:sz w:val="28"/>
          <w:szCs w:val="28"/>
        </w:rPr>
        <w:t xml:space="preserve"> рядка комбинация от:</w:t>
      </w:r>
      <w:r>
        <w:rPr>
          <w:sz w:val="28"/>
          <w:szCs w:val="28"/>
        </w:rPr>
        <w:t xml:space="preserve"> </w:t>
      </w:r>
      <w:r w:rsidRPr="00CC2FE2">
        <w:rPr>
          <w:rStyle w:val="a4"/>
          <w:sz w:val="28"/>
          <w:szCs w:val="28"/>
        </w:rPr>
        <w:t>програмиране + стратегическо мислене + бизнес + способност да разпознава мащаба на една технология.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 xml:space="preserve">Microsoft се фокусира върху софтуера и операционните системи и успява да превърне персоналния компютър в масов инструмент. </w:t>
      </w:r>
    </w:p>
    <w:p w:rsidR="004A7FDF" w:rsidRDefault="004A7FDF" w:rsidP="004A7FDF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CC2FE2">
        <w:rPr>
          <w:rStyle w:val="a4"/>
          <w:sz w:val="28"/>
          <w:szCs w:val="28"/>
        </w:rPr>
        <w:t>Гейтс = талант да превръща софтуера в глобална инфраструктура.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4A7FDF" w:rsidRPr="00CC2FE2" w:rsidRDefault="004A7FDF" w:rsidP="004A7FDF">
      <w:pPr>
        <w:pStyle w:val="2"/>
        <w:numPr>
          <w:ilvl w:val="0"/>
          <w:numId w:val="45"/>
        </w:numPr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>Марк Зукърбърг</w:t>
      </w:r>
      <w:r>
        <w:rPr>
          <w:sz w:val="28"/>
          <w:szCs w:val="28"/>
        </w:rPr>
        <w:t>.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t xml:space="preserve">Зукърбърг </w:t>
      </w:r>
      <w:r>
        <w:rPr>
          <w:sz w:val="28"/>
          <w:szCs w:val="28"/>
        </w:rPr>
        <w:t>осъзнава</w:t>
      </w:r>
      <w:r w:rsidRPr="00CC2FE2">
        <w:rPr>
          <w:sz w:val="28"/>
          <w:szCs w:val="28"/>
        </w:rPr>
        <w:t xml:space="preserve"> как интернет може да се превърне в огромна социална система.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sz w:val="28"/>
          <w:szCs w:val="28"/>
        </w:rPr>
        <w:lastRenderedPageBreak/>
        <w:t xml:space="preserve">Facebook/Meta показаха как една цифрова платформа може да организира социалното взаимодействие на милиарди хора. </w:t>
      </w:r>
    </w:p>
    <w:p w:rsidR="004A7FDF" w:rsidRDefault="004A7FDF" w:rsidP="004A7FDF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CC2FE2">
        <w:rPr>
          <w:rStyle w:val="a4"/>
          <w:sz w:val="28"/>
          <w:szCs w:val="28"/>
        </w:rPr>
        <w:t>Зукърбърг = талант да превръща мрежата в социална платформа.</w:t>
      </w:r>
    </w:p>
    <w:p w:rsidR="004A7FDF" w:rsidRPr="004364D8" w:rsidRDefault="004A7FDF" w:rsidP="004A7FDF">
      <w:pPr>
        <w:pStyle w:val="a3"/>
        <w:spacing w:before="0" w:beforeAutospacing="0" w:after="0" w:afterAutospacing="0"/>
        <w:rPr>
          <w:rStyle w:val="a4"/>
          <w:sz w:val="16"/>
          <w:szCs w:val="16"/>
        </w:rPr>
      </w:pPr>
    </w:p>
    <w:p w:rsidR="004A7FDF" w:rsidRPr="004364D8" w:rsidRDefault="004A7FDF" w:rsidP="004A7FDF">
      <w:pPr>
        <w:pStyle w:val="a3"/>
        <w:numPr>
          <w:ilvl w:val="0"/>
          <w:numId w:val="45"/>
        </w:numPr>
        <w:spacing w:before="0" w:beforeAutospacing="0" w:after="0" w:afterAutospacing="0"/>
        <w:rPr>
          <w:b/>
          <w:sz w:val="28"/>
          <w:szCs w:val="28"/>
        </w:rPr>
      </w:pPr>
      <w:r w:rsidRPr="004364D8">
        <w:rPr>
          <w:b/>
          <w:sz w:val="28"/>
          <w:szCs w:val="28"/>
        </w:rPr>
        <w:t>Тримата представляват три различни вида талант: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rStyle w:val="a4"/>
          <w:sz w:val="28"/>
          <w:szCs w:val="28"/>
        </w:rPr>
        <w:t>Гейтс:</w:t>
      </w:r>
      <w:r>
        <w:rPr>
          <w:sz w:val="28"/>
          <w:szCs w:val="28"/>
        </w:rPr>
        <w:t xml:space="preserve"> </w:t>
      </w:r>
      <w:r w:rsidRPr="00CC2FE2">
        <w:rPr>
          <w:rStyle w:val="a7"/>
          <w:sz w:val="28"/>
          <w:szCs w:val="28"/>
        </w:rPr>
        <w:t>„Как да поставим софтуер във всеки компютър?“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rStyle w:val="a4"/>
          <w:sz w:val="28"/>
          <w:szCs w:val="28"/>
        </w:rPr>
        <w:t>Джобс:</w:t>
      </w:r>
      <w:r>
        <w:rPr>
          <w:sz w:val="28"/>
          <w:szCs w:val="28"/>
        </w:rPr>
        <w:t xml:space="preserve"> </w:t>
      </w:r>
      <w:r w:rsidRPr="00CC2FE2">
        <w:rPr>
          <w:rStyle w:val="a7"/>
          <w:sz w:val="28"/>
          <w:szCs w:val="28"/>
        </w:rPr>
        <w:t>„Как да направим технологията желана от човека?“</w:t>
      </w:r>
    </w:p>
    <w:p w:rsidR="004A7FDF" w:rsidRPr="00CC2FE2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CC2FE2">
        <w:rPr>
          <w:rStyle w:val="a4"/>
          <w:sz w:val="28"/>
          <w:szCs w:val="28"/>
        </w:rPr>
        <w:t>Зукърбърг</w:t>
      </w:r>
      <w:r>
        <w:rPr>
          <w:rStyle w:val="a4"/>
          <w:sz w:val="28"/>
          <w:szCs w:val="28"/>
        </w:rPr>
        <w:t>:</w:t>
      </w:r>
      <w:r w:rsidRPr="00CC2FE2">
        <w:rPr>
          <w:sz w:val="28"/>
          <w:szCs w:val="28"/>
        </w:rPr>
        <w:t xml:space="preserve"> </w:t>
      </w:r>
      <w:r w:rsidRPr="00CC2FE2">
        <w:rPr>
          <w:rStyle w:val="a7"/>
          <w:sz w:val="28"/>
          <w:szCs w:val="28"/>
        </w:rPr>
        <w:t>„Как да свържем милиарди хора в една платформа?“</w:t>
      </w:r>
    </w:p>
    <w:p w:rsidR="004A7FDF" w:rsidRDefault="004A7FDF" w:rsidP="004A7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FDF" w:rsidRPr="00302CA1" w:rsidRDefault="004A7FDF" w:rsidP="004A7FDF">
      <w:pPr>
        <w:pStyle w:val="a5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2CA1">
        <w:rPr>
          <w:rFonts w:ascii="Times New Roman" w:hAnsi="Times New Roman" w:cs="Times New Roman"/>
          <w:b/>
          <w:sz w:val="28"/>
          <w:szCs w:val="28"/>
        </w:rPr>
        <w:t>Кои таланти са с най-голям принос за развитието на изкуствения интелект?</w:t>
      </w:r>
    </w:p>
    <w:p w:rsidR="004A7FDF" w:rsidRPr="00302CA1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Pr="00302CA1">
        <w:rPr>
          <w:sz w:val="28"/>
          <w:szCs w:val="28"/>
        </w:rPr>
        <w:t xml:space="preserve">азвитието на изкуствения интелект е резултат от няколко различни вида талант: математически, философски, алгоритмичен, невронен, статистически, </w:t>
      </w:r>
      <w:r w:rsidR="00CB62CB" w:rsidRPr="00302CA1">
        <w:rPr>
          <w:sz w:val="28"/>
          <w:szCs w:val="28"/>
        </w:rPr>
        <w:t>инженерен</w:t>
      </w:r>
      <w:r w:rsidRPr="00302CA1">
        <w:rPr>
          <w:sz w:val="28"/>
          <w:szCs w:val="28"/>
        </w:rPr>
        <w:t xml:space="preserve"> и предприемачески.</w:t>
      </w:r>
    </w:p>
    <w:p w:rsidR="004A7FDF" w:rsidRPr="00AC450A" w:rsidRDefault="004A7FDF" w:rsidP="004A7FDF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4A7FDF" w:rsidRPr="00AC450A" w:rsidRDefault="004A7FDF" w:rsidP="004A7FDF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8"/>
          <w:szCs w:val="28"/>
        </w:rPr>
      </w:pPr>
      <w:r w:rsidRPr="00AC450A">
        <w:rPr>
          <w:b/>
          <w:sz w:val="28"/>
          <w:szCs w:val="28"/>
        </w:rPr>
        <w:t xml:space="preserve">Ако оценяваме </w:t>
      </w:r>
      <w:r w:rsidRPr="00AC450A">
        <w:rPr>
          <w:rStyle w:val="a4"/>
          <w:sz w:val="28"/>
          <w:szCs w:val="28"/>
        </w:rPr>
        <w:t>приноса към развитието на ИИ</w:t>
      </w:r>
      <w:r w:rsidRPr="00AC450A">
        <w:rPr>
          <w:sz w:val="28"/>
          <w:szCs w:val="28"/>
        </w:rPr>
        <w:t>,</w:t>
      </w:r>
      <w:r w:rsidRPr="00AC450A">
        <w:rPr>
          <w:b/>
          <w:sz w:val="28"/>
          <w:szCs w:val="28"/>
        </w:rPr>
        <w:t xml:space="preserve"> бих предложил следната десетка: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1642"/>
        <w:gridCol w:w="2888"/>
        <w:gridCol w:w="6338"/>
      </w:tblGrid>
      <w:tr w:rsidR="004A7FDF" w:rsidRPr="00302CA1" w:rsidTr="007C55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Основен талант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Ключов принос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Алън Тюринг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>🧠 фундаментален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Формулира въпроса дали машините могат да мислят и създава основата на теорията на изчислението и Тюринг теста. 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Джон Маккарти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Segoe UI Symbol" w:hAnsi="Segoe UI Symbol" w:cs="Segoe UI Symbol"/>
                <w:sz w:val="28"/>
                <w:szCs w:val="28"/>
              </w:rPr>
              <w:t>💡</w:t>
            </w: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 концептуален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Въвежда термина „artificial intelligence“, организира и създава Lisp. 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Марвин Мински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>🧩 архитектурен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Един от основателите на ИИ; работи върху невронни мрежи, представяне на знания и машинно мислене. 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Джефри Хинтън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>🧠 невронен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Един от основните двигатели на съвременния deep learning и обучението на многослойни невронни мрежи. 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Ян Льокюн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Segoe UI Symbol" w:hAnsi="Segoe UI Symbol" w:cs="Segoe UI Symbol"/>
                <w:sz w:val="28"/>
                <w:szCs w:val="28"/>
              </w:rPr>
              <w:t>👁</w:t>
            </w: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>️ машинно възприятие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Пионер на CNN и приложението на невронните мрежи за разпознаване на изображения. 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Йошуа Бенджио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Segoe UI Symbol" w:hAnsi="Segoe UI Symbol" w:cs="Segoe UI Symbol"/>
                <w:sz w:val="28"/>
                <w:szCs w:val="28"/>
              </w:rPr>
              <w:t>🔬</w:t>
            </w: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 deep learning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Един от архитектите на съвременния deep learning и развитието на представянията чрез многослойни мрежи. 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Франк Розенблат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Segoe UI Symbol" w:hAnsi="Segoe UI Symbol" w:cs="Segoe UI Symbol"/>
                <w:sz w:val="28"/>
                <w:szCs w:val="28"/>
              </w:rPr>
              <w:t>🔗</w:t>
            </w: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 невронен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Създава Perceptron — един от ранните обучаващи се изкуствени неврони. 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Джудея Пърл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Segoe UI Symbol" w:hAnsi="Segoe UI Symbol" w:cs="Segoe UI Symbol"/>
                <w:sz w:val="28"/>
                <w:szCs w:val="28"/>
              </w:rPr>
              <w:t>🎲</w:t>
            </w: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 вероятностен/каузален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Революционизира представянето на несигурност чрез вероятностни модели и развива основите на причинно-следствения анализ в ИИ. 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Артър Самюъл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Segoe UI Symbol" w:hAnsi="Segoe UI Symbol" w:cs="Segoe UI Symbol"/>
                <w:sz w:val="28"/>
                <w:szCs w:val="28"/>
              </w:rPr>
              <w:t>🎮</w:t>
            </w: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 машинно обучение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Един от пионерите на машинното обучение; неговата програма за дама се учи от собствения си опит. </w:t>
            </w:r>
          </w:p>
        </w:tc>
      </w:tr>
      <w:tr w:rsidR="004A7FDF" w:rsidRPr="00302CA1" w:rsidTr="007C55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Хърбърт Саймън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>🧠 когнитивен</w:t>
            </w:r>
          </w:p>
        </w:tc>
        <w:tc>
          <w:tcPr>
            <w:tcW w:w="0" w:type="auto"/>
            <w:vAlign w:val="center"/>
            <w:hideMark/>
          </w:tcPr>
          <w:p w:rsidR="004A7FDF" w:rsidRPr="00302CA1" w:rsidRDefault="004A7FDF" w:rsidP="007C5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CA1">
              <w:rPr>
                <w:rFonts w:ascii="Times New Roman" w:hAnsi="Times New Roman" w:cs="Times New Roman"/>
                <w:sz w:val="28"/>
                <w:szCs w:val="28"/>
              </w:rPr>
              <w:t xml:space="preserve">Един от пионерите на изкуствения интелект и моделирането на човешкото решаване на проблеми. </w:t>
            </w:r>
          </w:p>
        </w:tc>
      </w:tr>
    </w:tbl>
    <w:p w:rsidR="004A7FDF" w:rsidRPr="00AC450A" w:rsidRDefault="004A7FDF" w:rsidP="004A7FDF">
      <w:pPr>
        <w:pStyle w:val="3"/>
        <w:spacing w:before="0" w:beforeAutospacing="0" w:after="0" w:afterAutospacing="0"/>
        <w:rPr>
          <w:sz w:val="16"/>
          <w:szCs w:val="16"/>
        </w:rPr>
      </w:pPr>
    </w:p>
    <w:p w:rsidR="004A7FDF" w:rsidRPr="00302CA1" w:rsidRDefault="004A7FDF" w:rsidP="004A7FDF">
      <w:pPr>
        <w:pStyle w:val="3"/>
        <w:numPr>
          <w:ilvl w:val="0"/>
          <w:numId w:val="4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</w:t>
      </w:r>
      <w:r w:rsidRPr="00302CA1">
        <w:rPr>
          <w:sz w:val="28"/>
          <w:szCs w:val="28"/>
        </w:rPr>
        <w:t>ма още една много важна група</w:t>
      </w:r>
      <w:r>
        <w:rPr>
          <w:sz w:val="28"/>
          <w:szCs w:val="28"/>
        </w:rPr>
        <w:t>.</w:t>
      </w:r>
    </w:p>
    <w:p w:rsidR="004A7FDF" w:rsidRPr="00302CA1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302CA1">
        <w:rPr>
          <w:sz w:val="28"/>
          <w:szCs w:val="28"/>
        </w:rPr>
        <w:t xml:space="preserve">Ако говорим за </w:t>
      </w:r>
      <w:r w:rsidRPr="00302CA1">
        <w:rPr>
          <w:rStyle w:val="a4"/>
          <w:sz w:val="28"/>
          <w:szCs w:val="28"/>
        </w:rPr>
        <w:t>ИИ, който използваме днес</w:t>
      </w:r>
      <w:r w:rsidRPr="00302CA1">
        <w:rPr>
          <w:sz w:val="28"/>
          <w:szCs w:val="28"/>
        </w:rPr>
        <w:t xml:space="preserve">, не можем да пропуснем авторите на </w:t>
      </w:r>
      <w:r w:rsidRPr="00302CA1">
        <w:rPr>
          <w:rStyle w:val="a4"/>
          <w:sz w:val="28"/>
          <w:szCs w:val="28"/>
        </w:rPr>
        <w:t>Transformer</w:t>
      </w:r>
      <w:r w:rsidRPr="00302CA1">
        <w:rPr>
          <w:sz w:val="28"/>
          <w:szCs w:val="28"/>
        </w:rPr>
        <w:t xml:space="preserve"> — архитектурата, представена през 2017 г., която стои в основата на голяма част от съвременните големи езикови модели. Това променя картината:</w:t>
      </w:r>
    </w:p>
    <w:p w:rsidR="004A7FDF" w:rsidRPr="00302CA1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302CA1">
        <w:rPr>
          <w:rStyle w:val="a4"/>
          <w:sz w:val="28"/>
          <w:szCs w:val="28"/>
        </w:rPr>
        <w:t xml:space="preserve">Тюринг → Маккарти → Мински → Розенблат → Самюъл → Хинтън/Льокюн/Бенджио </w:t>
      </w:r>
    </w:p>
    <w:p w:rsidR="004A7FDF" w:rsidRPr="00AC450A" w:rsidRDefault="004A7FDF" w:rsidP="004A7FDF">
      <w:pPr>
        <w:pStyle w:val="3"/>
        <w:spacing w:before="0" w:beforeAutospacing="0" w:after="0" w:afterAutospacing="0"/>
        <w:rPr>
          <w:rFonts w:asciiTheme="minorHAnsi" w:hAnsiTheme="minorHAnsi" w:cs="Segoe UI Symbol"/>
          <w:sz w:val="16"/>
          <w:szCs w:val="16"/>
        </w:rPr>
      </w:pPr>
    </w:p>
    <w:p w:rsidR="004A7FDF" w:rsidRPr="00302CA1" w:rsidRDefault="004A7FDF" w:rsidP="004A7FDF">
      <w:pPr>
        <w:pStyle w:val="3"/>
        <w:numPr>
          <w:ilvl w:val="0"/>
          <w:numId w:val="4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</w:t>
      </w:r>
      <w:r w:rsidRPr="00302CA1">
        <w:rPr>
          <w:sz w:val="28"/>
          <w:szCs w:val="28"/>
        </w:rPr>
        <w:t>ой има най-голям принос?</w:t>
      </w:r>
    </w:p>
    <w:p w:rsidR="004A7FDF" w:rsidRPr="00302CA1" w:rsidRDefault="004A7FDF" w:rsidP="004A7FDF">
      <w:pPr>
        <w:pStyle w:val="a3"/>
        <w:spacing w:before="0" w:beforeAutospacing="0" w:after="0" w:afterAutospacing="0"/>
        <w:rPr>
          <w:sz w:val="28"/>
          <w:szCs w:val="28"/>
        </w:rPr>
      </w:pPr>
      <w:r w:rsidRPr="00302CA1">
        <w:rPr>
          <w:sz w:val="28"/>
          <w:szCs w:val="28"/>
        </w:rPr>
        <w:lastRenderedPageBreak/>
        <w:t xml:space="preserve">Ако трябва да избера </w:t>
      </w:r>
      <w:r w:rsidRPr="00302CA1">
        <w:rPr>
          <w:rStyle w:val="a4"/>
          <w:sz w:val="28"/>
          <w:szCs w:val="28"/>
        </w:rPr>
        <w:t>само петима</w:t>
      </w:r>
      <w:r w:rsidRPr="00302CA1">
        <w:rPr>
          <w:sz w:val="28"/>
          <w:szCs w:val="28"/>
        </w:rPr>
        <w:t>, бих ги разделил така:</w:t>
      </w:r>
    </w:p>
    <w:p w:rsidR="004A7FDF" w:rsidRDefault="004A7FDF" w:rsidP="004A7FDF">
      <w:pPr>
        <w:pStyle w:val="a3"/>
        <w:numPr>
          <w:ilvl w:val="0"/>
          <w:numId w:val="47"/>
        </w:numPr>
        <w:spacing w:before="0" w:beforeAutospacing="0" w:after="0" w:afterAutospacing="0"/>
        <w:rPr>
          <w:sz w:val="28"/>
          <w:szCs w:val="28"/>
        </w:rPr>
      </w:pPr>
      <w:r w:rsidRPr="00302CA1">
        <w:rPr>
          <w:rStyle w:val="a4"/>
          <w:sz w:val="28"/>
          <w:szCs w:val="28"/>
        </w:rPr>
        <w:t>Тюринг — дал идеята, че машинният интелект е възможен.</w:t>
      </w:r>
    </w:p>
    <w:p w:rsidR="004A7FDF" w:rsidRDefault="004A7FDF" w:rsidP="004A7FDF">
      <w:pPr>
        <w:pStyle w:val="a3"/>
        <w:numPr>
          <w:ilvl w:val="0"/>
          <w:numId w:val="47"/>
        </w:numPr>
        <w:spacing w:before="0" w:beforeAutospacing="0" w:after="0" w:afterAutospacing="0"/>
        <w:rPr>
          <w:sz w:val="28"/>
          <w:szCs w:val="28"/>
        </w:rPr>
      </w:pPr>
      <w:r w:rsidRPr="00302CA1">
        <w:rPr>
          <w:rStyle w:val="a4"/>
          <w:sz w:val="28"/>
          <w:szCs w:val="28"/>
        </w:rPr>
        <w:t>Маккарти — превърнал ИИ в самостоятелна научна област.</w:t>
      </w:r>
    </w:p>
    <w:p w:rsidR="004A7FDF" w:rsidRDefault="004A7FDF" w:rsidP="004A7FDF">
      <w:pPr>
        <w:pStyle w:val="a3"/>
        <w:numPr>
          <w:ilvl w:val="0"/>
          <w:numId w:val="47"/>
        </w:numPr>
        <w:spacing w:before="0" w:beforeAutospacing="0" w:after="0" w:afterAutospacing="0"/>
        <w:rPr>
          <w:sz w:val="28"/>
          <w:szCs w:val="28"/>
        </w:rPr>
      </w:pPr>
      <w:r w:rsidRPr="00302CA1">
        <w:rPr>
          <w:rStyle w:val="a4"/>
          <w:sz w:val="28"/>
          <w:szCs w:val="28"/>
        </w:rPr>
        <w:t>Хинтън — помогнал да се върнат невронните мрежи в центъра на ИИ.</w:t>
      </w:r>
    </w:p>
    <w:p w:rsidR="004A7FDF" w:rsidRDefault="004A7FDF" w:rsidP="004A7FDF">
      <w:pPr>
        <w:pStyle w:val="a3"/>
        <w:numPr>
          <w:ilvl w:val="0"/>
          <w:numId w:val="47"/>
        </w:numPr>
        <w:spacing w:before="0" w:beforeAutospacing="0" w:after="0" w:afterAutospacing="0"/>
        <w:rPr>
          <w:sz w:val="28"/>
          <w:szCs w:val="28"/>
        </w:rPr>
      </w:pPr>
      <w:r w:rsidRPr="00302CA1">
        <w:rPr>
          <w:rStyle w:val="a4"/>
          <w:sz w:val="28"/>
          <w:szCs w:val="28"/>
        </w:rPr>
        <w:t>Льокюн — показал силата им за машинно възприятие.</w:t>
      </w:r>
    </w:p>
    <w:p w:rsidR="004A7FDF" w:rsidRPr="00302CA1" w:rsidRDefault="004A7FDF" w:rsidP="004A7FDF">
      <w:pPr>
        <w:pStyle w:val="a3"/>
        <w:numPr>
          <w:ilvl w:val="0"/>
          <w:numId w:val="47"/>
        </w:numPr>
        <w:spacing w:before="0" w:beforeAutospacing="0" w:after="0" w:afterAutospacing="0"/>
        <w:rPr>
          <w:sz w:val="28"/>
          <w:szCs w:val="28"/>
        </w:rPr>
      </w:pPr>
      <w:r w:rsidRPr="00302CA1">
        <w:rPr>
          <w:rStyle w:val="a4"/>
          <w:sz w:val="28"/>
          <w:szCs w:val="28"/>
        </w:rPr>
        <w:t>Бенджио — допринесъл фундаментално за deep learning.</w:t>
      </w:r>
    </w:p>
    <w:p w:rsidR="00F160FB" w:rsidRPr="00DB0184" w:rsidRDefault="00F160FB" w:rsidP="00F16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B46" w:rsidRPr="00D20B46" w:rsidRDefault="00D20B46" w:rsidP="00B44468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Кратки определения на различни таланти.</w:t>
      </w:r>
    </w:p>
    <w:p w:rsidR="00D20B46" w:rsidRPr="00D20B46" w:rsidRDefault="00D20B46" w:rsidP="00D20B4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D20B46" w:rsidRDefault="00D20B46" w:rsidP="00B4446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Млад 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млад човек, проявяващ необичайни способности или потенциал за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високи постижения в определена област.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Default="00D20B46" w:rsidP="00B4446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Истински 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естествено проявена способност, която позволява на човека да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постига изключителни резултати в определена област.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Default="00D20B46" w:rsidP="00B4446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Гениален 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изключително рядък талант, съчетаващ необикновена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способност, оригинално мислене и потенциал за създаване на постижения с трайно и значимо влияние.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Default="00D20B46" w:rsidP="00B4446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Комплексен 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съчетание от няколко взаимно допълващи се способности,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които заедно позволяват на човека да постига високи резултати в различни или свързани области.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Default="00D20B46" w:rsidP="00B4446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Изкуствен 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способност, създадена или значително усилена чрез технологии,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обучение или изкуствени системи, която имитира или допълва естествения човешки талант.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Default="00D20B46" w:rsidP="00B4446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Нереализиран 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талант, който притежава потенциал за развитие и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постижения, но не е разгърнат поради липса на възможности, мотивация, обучение, практика или подходяща среда.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Default="00D20B46" w:rsidP="00B4446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Залязващ 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талант, който постепенно губи своята сила, актуалност или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възможност за реализация поради възраст, промяна на средата, липса на развитие или появата на нови способности и конкуренти.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0B46" w:rsidRDefault="00D20B46" w:rsidP="00B4446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Изчерпан 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талант, който е достигнал пределите на своето развитие или е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загубил способността си да носи предишните високи резултати.</w:t>
      </w:r>
    </w:p>
    <w:p w:rsidR="00D20B46" w:rsidRPr="00D20B46" w:rsidRDefault="00D20B46" w:rsidP="00D20B46">
      <w:pPr>
        <w:spacing w:after="0" w:line="240" w:lineRule="auto"/>
        <w:rPr>
          <w:sz w:val="16"/>
          <w:szCs w:val="16"/>
        </w:rPr>
      </w:pPr>
    </w:p>
    <w:p w:rsidR="00D20B46" w:rsidRDefault="00D20B46" w:rsidP="00B4446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Зъл талант</w:t>
      </w: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изключителна способност, използвана за вредни, разрушителни или </w:t>
      </w:r>
    </w:p>
    <w:p w:rsidR="00D20B46" w:rsidRPr="00D20B46" w:rsidRDefault="00D20B46" w:rsidP="00D20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B46">
        <w:rPr>
          <w:rFonts w:ascii="Times New Roman" w:eastAsia="Times New Roman" w:hAnsi="Times New Roman" w:cs="Times New Roman"/>
          <w:sz w:val="28"/>
          <w:szCs w:val="28"/>
          <w:lang w:eastAsia="bg-BG"/>
        </w:rPr>
        <w:t>морално неприемливи цели.</w:t>
      </w:r>
    </w:p>
    <w:p w:rsidR="00D20B46" w:rsidRPr="00C03A5D" w:rsidRDefault="00D20B46" w:rsidP="00D20B46">
      <w:pPr>
        <w:spacing w:after="0" w:line="240" w:lineRule="auto"/>
        <w:rPr>
          <w:sz w:val="16"/>
          <w:szCs w:val="16"/>
        </w:rPr>
      </w:pPr>
    </w:p>
    <w:p w:rsidR="00C03A5D" w:rsidRDefault="00C03A5D" w:rsidP="00D20B46">
      <w:pPr>
        <w:spacing w:after="0" w:line="240" w:lineRule="auto"/>
      </w:pPr>
      <w:r>
        <w:rPr>
          <w:noProof/>
          <w:lang w:eastAsia="bg-BG"/>
        </w:rPr>
        <w:drawing>
          <wp:inline distT="0" distB="0" distL="0" distR="0" wp14:anchorId="1DF9B42F" wp14:editId="0F823A3B">
            <wp:extent cx="3575016" cy="2011680"/>
            <wp:effectExtent l="0" t="0" r="6985" b="7620"/>
            <wp:docPr id="8" name="Картина 8" descr="Discover Hidden Talents in Workp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iscover Hidden Talents in Workpla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989" cy="201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A5D" w:rsidRPr="00C03A5D" w:rsidRDefault="00C03A5D" w:rsidP="00D20B46">
      <w:pPr>
        <w:spacing w:after="0" w:line="240" w:lineRule="auto"/>
        <w:rPr>
          <w:sz w:val="16"/>
          <w:szCs w:val="16"/>
        </w:rPr>
      </w:pPr>
    </w:p>
    <w:p w:rsidR="00EE1439" w:rsidRDefault="00EE1439" w:rsidP="00B44468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разбера в коя област имам талант и как да го развия?</w:t>
      </w:r>
    </w:p>
    <w:p w:rsidR="00AC7AA2" w:rsidRPr="00AC7AA2" w:rsidRDefault="00AC7AA2" w:rsidP="00AC7AA2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E1439" w:rsidRPr="00AC7AA2" w:rsidRDefault="00AC7AA2" w:rsidP="00B44468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 д</w:t>
      </w:r>
      <w:r w:rsidR="00EE1439" w:rsidRPr="00AC7AA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 откриеш таланта си</w:t>
      </w:r>
      <w:r w:rsidRPr="00AC7AA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</w:t>
      </w:r>
      <w:r w:rsidR="00EE1439" w:rsidRPr="00AC7AA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AC7AA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се запитай:</w:t>
      </w:r>
    </w:p>
    <w:p w:rsidR="003034B5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 коя дейност имам необичайно добра комбинация от</w:t>
      </w:r>
      <w:r w:rsidR="003034B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3034B5" w:rsidRPr="003034B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</w:t>
      </w:r>
      <w:r w:rsidRPr="003034B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пособност, </w:t>
      </w:r>
      <w:r w:rsidR="003034B5" w:rsidRPr="003034B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И</w:t>
      </w:r>
      <w:r w:rsidRPr="003034B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нтерес, </w:t>
      </w:r>
    </w:p>
    <w:p w:rsidR="00EE1439" w:rsidRPr="003034B5" w:rsidRDefault="003034B5" w:rsidP="00EE14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3034B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lastRenderedPageBreak/>
        <w:t>Б</w:t>
      </w:r>
      <w:r w:rsidR="00EE1439" w:rsidRPr="003034B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ързо развитие</w:t>
      </w:r>
      <w:r w:rsidR="00AC7AA2" w:rsidRPr="003034B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и </w:t>
      </w:r>
      <w:r w:rsidRPr="003034B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У</w:t>
      </w:r>
      <w:r w:rsidR="00AC7AA2" w:rsidRPr="003034B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доволствие от самия процес</w:t>
      </w:r>
      <w:r w:rsidR="00AC7AA2" w:rsidRPr="00AC7AA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?</w:t>
      </w:r>
    </w:p>
    <w:p w:rsidR="00AC7AA2" w:rsidRPr="00AC7AA2" w:rsidRDefault="00AC7AA2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E1439" w:rsidRPr="00AC7AA2" w:rsidRDefault="00EE1439" w:rsidP="00B44468">
      <w:pPr>
        <w:pStyle w:val="a5"/>
        <w:numPr>
          <w:ilvl w:val="0"/>
          <w:numId w:val="1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Търси пресечната точка на 5 признака</w:t>
      </w:r>
      <w:r w:rsidR="00AC7AA2" w:rsidRP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5670"/>
      </w:tblGrid>
      <w:tr w:rsidR="00EE1439" w:rsidRPr="00EE1439" w:rsidTr="00AC7AA2">
        <w:trPr>
          <w:tblHeader/>
          <w:tblCellSpacing w:w="15" w:type="dxa"/>
        </w:trPr>
        <w:tc>
          <w:tcPr>
            <w:tcW w:w="2932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Признак</w:t>
            </w:r>
          </w:p>
        </w:tc>
        <w:tc>
          <w:tcPr>
            <w:tcW w:w="5625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Въпрос към себе си</w:t>
            </w:r>
          </w:p>
        </w:tc>
      </w:tr>
      <w:tr w:rsidR="00EE1439" w:rsidRPr="00EE1439" w:rsidTr="00AC7AA2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Способност</w:t>
            </w:r>
          </w:p>
        </w:tc>
        <w:tc>
          <w:tcPr>
            <w:tcW w:w="5625" w:type="dxa"/>
            <w:vAlign w:val="center"/>
            <w:hideMark/>
          </w:tcPr>
          <w:p w:rsidR="00EE1439" w:rsidRPr="00EE1439" w:rsidRDefault="00EE1439" w:rsidP="0030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 какво се справям добре?</w:t>
            </w:r>
          </w:p>
        </w:tc>
      </w:tr>
      <w:tr w:rsidR="00EE1439" w:rsidRPr="00EE1439" w:rsidTr="00AC7AA2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Интерес</w:t>
            </w:r>
          </w:p>
        </w:tc>
        <w:tc>
          <w:tcPr>
            <w:tcW w:w="5625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Към какво постоянно се връщам?</w:t>
            </w:r>
          </w:p>
        </w:tc>
      </w:tr>
      <w:tr w:rsidR="00EE1439" w:rsidRPr="00EE1439" w:rsidTr="00AC7AA2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Бързо учене</w:t>
            </w:r>
          </w:p>
        </w:tc>
        <w:tc>
          <w:tcPr>
            <w:tcW w:w="5625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Какво усвоявам по-бързо от повечето хора?</w:t>
            </w:r>
          </w:p>
        </w:tc>
      </w:tr>
      <w:tr w:rsidR="00EE1439" w:rsidRPr="00EE1439" w:rsidTr="00AC7AA2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Удоволствие</w:t>
            </w:r>
          </w:p>
        </w:tc>
        <w:tc>
          <w:tcPr>
            <w:tcW w:w="5625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Коя дейност ме увлича, дори когато е трудна?</w:t>
            </w:r>
          </w:p>
        </w:tc>
      </w:tr>
      <w:tr w:rsidR="00EE1439" w:rsidRPr="00EE1439" w:rsidTr="00AC7AA2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Резултат</w:t>
            </w:r>
          </w:p>
        </w:tc>
        <w:tc>
          <w:tcPr>
            <w:tcW w:w="5625" w:type="dxa"/>
            <w:vAlign w:val="center"/>
            <w:hideMark/>
          </w:tcPr>
          <w:p w:rsidR="00EE1439" w:rsidRPr="00EE1439" w:rsidRDefault="00EE1439" w:rsidP="00EE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E143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Къде другите забелязват, че съм добър?</w:t>
            </w:r>
          </w:p>
        </w:tc>
      </w:tr>
    </w:tbl>
    <w:p w:rsidR="003034B5" w:rsidRPr="003034B5" w:rsidRDefault="003034B5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Особено ценен сигнал е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съчетанието между </w:t>
      </w:r>
      <w:r w:rsidRPr="003034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лекота и труд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: нещо ти се получава сравнително естествено, но едновременно с това имаш желание да ставаш още по-добър.</w:t>
      </w:r>
    </w:p>
    <w:p w:rsidR="00AC7AA2" w:rsidRPr="00AC7AA2" w:rsidRDefault="00AC7AA2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E1439" w:rsidRPr="00AC7AA2" w:rsidRDefault="00EE1439" w:rsidP="00B44468">
      <w:pPr>
        <w:pStyle w:val="a5"/>
        <w:numPr>
          <w:ilvl w:val="0"/>
          <w:numId w:val="1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разчитай само на самооценката</w:t>
      </w:r>
      <w:r w:rsid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Нашата представа за собствените ни таланти често е неточна.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Попитай няколко хора, които те познават добре: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„В какво според теб съм необичайно добър, дори аз да не го оценявам?“</w:t>
      </w:r>
    </w:p>
    <w:p w:rsidR="00AC7AA2" w:rsidRPr="00AC7AA2" w:rsidRDefault="00AC7AA2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E1439" w:rsidRPr="00AC7AA2" w:rsidRDefault="00EE1439" w:rsidP="00B44468">
      <w:pPr>
        <w:pStyle w:val="a5"/>
        <w:numPr>
          <w:ilvl w:val="0"/>
          <w:numId w:val="1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Експериментирай</w:t>
      </w:r>
      <w:r w:rsid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е необходимо първо да откриеш таланта си, а после да започнеш.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Направи обратното: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Опитай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аблюдавай резултата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олучи обратна връзка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одобри се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питай отново.</w:t>
      </w:r>
    </w:p>
    <w:p w:rsidR="00EE1439" w:rsidRPr="00EE1439" w:rsidRDefault="00EE1439" w:rsidP="005C0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 можеш да експериментираш с:</w:t>
      </w:r>
      <w:r w:rsidR="005C074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писане; музика; рисуване; програмиране; </w:t>
      </w:r>
    </w:p>
    <w:p w:rsidR="00EE1439" w:rsidRPr="00EE1439" w:rsidRDefault="00EE1439" w:rsidP="005C0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преподаване; спорт; фотография; предприемачество; инженерни задачи; публично говорене; </w:t>
      </w:r>
    </w:p>
    <w:p w:rsidR="00AC7AA2" w:rsidRDefault="00EE1439" w:rsidP="005C0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анализ и решаване на проблеми</w:t>
      </w:r>
      <w:r w:rsidR="005C074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E1439" w:rsidRPr="00AC7AA2" w:rsidRDefault="00EE1439" w:rsidP="00AC7AA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E1439" w:rsidRPr="00AC7AA2" w:rsidRDefault="00EE1439" w:rsidP="00B44468">
      <w:pPr>
        <w:pStyle w:val="a5"/>
        <w:numPr>
          <w:ilvl w:val="0"/>
          <w:numId w:val="1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Измервай прогреса</w:t>
      </w:r>
      <w:r w:rsid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Талантът често се открива не по началното ниво, а по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скоростта на развитие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за 20 часа практика преминаваш от начинаещ към много добро ниво, това е важен сигнал.</w:t>
      </w:r>
      <w:r w:rsidR="000E6A6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използваш проста формула:</w:t>
      </w:r>
    </w:p>
    <w:p w:rsidR="00EE1439" w:rsidRPr="00EE1439" w:rsidRDefault="000E6A6B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игнал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за талант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=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езултат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корост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прогрес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нтерес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братна връзка</w:t>
      </w:r>
    </w:p>
    <w:p w:rsidR="00AC7AA2" w:rsidRPr="00AC7AA2" w:rsidRDefault="00AC7AA2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E1439" w:rsidRPr="00AC7AA2" w:rsidRDefault="00EE1439" w:rsidP="00B44468">
      <w:pPr>
        <w:pStyle w:val="a5"/>
        <w:numPr>
          <w:ilvl w:val="0"/>
          <w:numId w:val="1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Разграничавай талант от интерес</w:t>
      </w:r>
      <w:r w:rsidR="005C074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Можеш да обичаш нещо, без да имаш особен талант за него.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И обратното — можеш да имаш талант</w:t>
      </w:r>
      <w:r w:rsidR="000E6A6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дадена област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0E6A6B">
        <w:rPr>
          <w:rFonts w:ascii="Times New Roman" w:eastAsia="Times New Roman" w:hAnsi="Times New Roman" w:cs="Times New Roman"/>
          <w:sz w:val="28"/>
          <w:szCs w:val="28"/>
          <w:lang w:eastAsia="bg-BG"/>
        </w:rPr>
        <w:t>но тя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те привлича.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Най-благоприятната комбинация е: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„Добър съм в това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аресва ми +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скам да ставам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все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по-добър.“</w:t>
      </w:r>
    </w:p>
    <w:p w:rsidR="00AC7AA2" w:rsidRPr="00AC7AA2" w:rsidRDefault="00AC7AA2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E1439" w:rsidRPr="00AC7AA2" w:rsidRDefault="00EE1439" w:rsidP="00B44468">
      <w:pPr>
        <w:pStyle w:val="a5"/>
        <w:numPr>
          <w:ilvl w:val="0"/>
          <w:numId w:val="1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се развива талантът?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като откриеш обещаваща област: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Талант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бучение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еленасочена практика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братна връзка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орекция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пит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айсторство.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Ключовото е </w:t>
      </w:r>
      <w:r w:rsidRPr="003034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целенасочената практика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не просто натрупването на часове.</w:t>
      </w:r>
    </w:p>
    <w:p w:rsid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Откривам слабост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пражнявам точно нея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="000E6A6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змервам резултата → </w:t>
      </w:r>
      <w:r w:rsidR="003034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</w:t>
      </w:r>
      <w:r w:rsidR="000E6A6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оригирам.</w:t>
      </w:r>
    </w:p>
    <w:p w:rsidR="00AC7AA2" w:rsidRPr="00AC7AA2" w:rsidRDefault="00AC7AA2" w:rsidP="00EE14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E1439" w:rsidRPr="00AC7AA2" w:rsidRDefault="00AC7AA2" w:rsidP="00B44468">
      <w:pPr>
        <w:pStyle w:val="a5"/>
        <w:numPr>
          <w:ilvl w:val="0"/>
          <w:numId w:val="1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</w:t>
      </w:r>
      <w:r w:rsidR="00EE1439" w:rsidRPr="00AC7A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 чакай да откриеш „единствения си талант“</w:t>
      </w:r>
      <w:r w:rsidR="005C074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може да има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комплексен талант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комбинация от няколко способности.</w:t>
      </w:r>
    </w:p>
    <w:p w:rsidR="00EE1439" w:rsidRPr="00EE1439" w:rsidRDefault="003034B5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ехническо мислене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Комуникация + О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рганизаторски способности</w:t>
      </w:r>
      <w:r w:rsidR="009A17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E1439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бъде много по-ценна комбинация от изключителна способност само в една област.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</w:t>
      </w:r>
      <w:r w:rsidR="009A170D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да търсиш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="000E6A6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„Кой е моят талант?“</w:t>
      </w:r>
      <w:r w:rsidR="000E6A6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9A170D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по-добре си задай въпроса</w:t>
      </w:r>
      <w:r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EE1439" w:rsidRPr="00EE1439" w:rsidRDefault="00EE1439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„Коя комбинация от мои способности може да се превърне в нещо изключително?“</w:t>
      </w:r>
    </w:p>
    <w:p w:rsidR="00EE1439" w:rsidRPr="00EE1439" w:rsidRDefault="000E6A6B" w:rsidP="00EE1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Т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алантът не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 </w:t>
      </w:r>
      <w:r w:rsidR="00EE1439" w:rsidRPr="00EE143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присъда</w:t>
      </w:r>
      <w:r w:rsidR="00EE1439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Не е необходимо да го „откриеш“ веднъж завинаги </w:t>
      </w:r>
      <w:r w:rsidR="009A170D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="00EE1439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можеш да го създадеш и развиеш </w:t>
      </w:r>
      <w:r w:rsidR="009A17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постепенно </w:t>
      </w:r>
      <w:r w:rsidR="00EE1439" w:rsidRPr="00EE1439">
        <w:rPr>
          <w:rFonts w:ascii="Times New Roman" w:eastAsia="Times New Roman" w:hAnsi="Times New Roman" w:cs="Times New Roman"/>
          <w:sz w:val="28"/>
          <w:szCs w:val="28"/>
          <w:lang w:eastAsia="bg-BG"/>
        </w:rPr>
        <w:t>чрез последователни експерименти.</w:t>
      </w:r>
    </w:p>
    <w:p w:rsidR="0045287B" w:rsidRDefault="0045287B" w:rsidP="00EE1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6940FFDC" wp14:editId="7DA4914E">
            <wp:extent cx="2397034" cy="3010909"/>
            <wp:effectExtent l="0" t="0" r="3810" b="0"/>
            <wp:docPr id="4" name="Картина 4" descr="Мотивационен стикер за стена за таланта и тренировките — Stickeri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отивационен стикер за стена за таланта и тренировките — Stickerix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08" cy="30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F3D" w:rsidRPr="00EE1439" w:rsidRDefault="00022F3D" w:rsidP="0045287B">
      <w:pPr>
        <w:pStyle w:val="a5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Сентенции за таланта.</w:t>
      </w:r>
    </w:p>
    <w:p w:rsidR="00547CB7" w:rsidRPr="00547CB7" w:rsidRDefault="00547CB7" w:rsidP="00547CB7">
      <w:pPr>
        <w:spacing w:after="0" w:line="240" w:lineRule="auto"/>
        <w:outlineLvl w:val="2"/>
        <w:rPr>
          <w:rFonts w:ascii="Times New Roman" w:hAnsi="Times New Roman" w:cs="Times New Roman"/>
          <w:sz w:val="16"/>
          <w:szCs w:val="16"/>
        </w:rPr>
      </w:pPr>
    </w:p>
    <w:p w:rsidR="00547CB7" w:rsidRPr="00547CB7" w:rsidRDefault="00547CB7" w:rsidP="00B44468">
      <w:pPr>
        <w:pStyle w:val="a5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същността на таланта.</w:t>
      </w:r>
    </w:p>
    <w:p w:rsidR="00547CB7" w:rsidRPr="00547CB7" w:rsidRDefault="00547CB7" w:rsidP="00547CB7">
      <w:p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:rsidR="00547CB7" w:rsidRPr="00547CB7" w:rsidRDefault="00547CB7" w:rsidP="00B44468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е възможност, а не постижение.“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е семето; развитието е градинарят.“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„Всеки човек има талант, но не всеки има смелостта да го открие.“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„Талантът започва там, където обикновеното усилие започва да дава необикновени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резултати.“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9A170D" w:rsidP="00B44468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547CB7"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„Истинският талант не просто прави нещата добре — той ги прави по нов начин.“</w:t>
      </w:r>
      <w:r w:rsidR="00547CB7"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9A170D" w:rsidRDefault="00547CB7" w:rsidP="009A170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е природният капитал на човека</w:t>
      </w:r>
      <w:r w:rsidR="009A17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той е дар, но и задължение</w:t>
      </w:r>
      <w:r w:rsidRPr="009A17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.“</w:t>
      </w:r>
      <w:r w:rsidRPr="009A17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547CB7">
      <w:pPr>
        <w:spacing w:after="0" w:line="240" w:lineRule="auto"/>
        <w:outlineLvl w:val="2"/>
        <w:rPr>
          <w:rFonts w:eastAsia="Times New Roman" w:cs="Segoe UI Symbol"/>
          <w:bCs/>
          <w:sz w:val="16"/>
          <w:szCs w:val="16"/>
          <w:lang w:eastAsia="bg-BG"/>
        </w:rPr>
      </w:pPr>
    </w:p>
    <w:p w:rsidR="00547CB7" w:rsidRPr="00547CB7" w:rsidRDefault="00547CB7" w:rsidP="00B44468">
      <w:pPr>
        <w:pStyle w:val="a5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 и труд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547CB7" w:rsidRPr="00547CB7" w:rsidRDefault="00547CB7" w:rsidP="00B44468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без труд е обещание без изпълнение.“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отваря вратата; трудът те кара да останеш вътре.“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„Талантът може да те изведе на старта, но дисциплината определя докъде ще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стигнеш.“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„Големият талант без постоянство често губи от средния талант с постоянство.“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спестява време, но не отменя труда.“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„Талантът е ускорител, </w:t>
      </w:r>
      <w:r w:rsidR="009A17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</w:t>
      </w: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трудът е двигателят.“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Default="00547CB7" w:rsidP="00B44468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„Нереализираният талант е един от най-скъпите неизползвани ресурси.“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547CB7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47CB7" w:rsidRPr="00547CB7" w:rsidRDefault="00547CB7" w:rsidP="00B44468">
      <w:pPr>
        <w:pStyle w:val="a5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Талант и интелигентност.</w:t>
      </w:r>
    </w:p>
    <w:p w:rsidR="00547CB7" w:rsidRPr="00547CB7" w:rsidRDefault="009A170D" w:rsidP="00B4446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547CB7"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„Да бъдеш интелигентен означава да разбираш; да бъдеш талантлив — да създаваш.“</w:t>
      </w:r>
      <w:r w:rsidR="00547CB7"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„Високата интелигентност не гарантира талант, както талантът не гарантира мъдрост.“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е интелигентност, превърната в способност.“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Default="00547CB7" w:rsidP="00B4446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„Умът може да научи много; талантът знае какво да направи с наученото.“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547CB7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47CB7" w:rsidRPr="00547CB7" w:rsidRDefault="00547CB7" w:rsidP="00B44468">
      <w:pPr>
        <w:pStyle w:val="a5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творческия талант.</w:t>
      </w:r>
    </w:p>
    <w:p w:rsidR="00547CB7" w:rsidRPr="00547CB7" w:rsidRDefault="00547CB7" w:rsidP="00B4446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„Творческият талант не копира света — той добавя нещо към него.“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вижда това, което всички виждат, но забелязва нещ</w:t>
      </w:r>
      <w:r w:rsidR="009A17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</w:t>
      </w: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ко</w:t>
      </w:r>
      <w:r w:rsidR="009A17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</w:t>
      </w: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то другите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пропускат.“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„Оригиналността е талантът да свързваш несвързаното.“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„Талантът не винаги създава нещо невиждано; понякога вижда познатото по невиждан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начин.“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Default="00547CB7" w:rsidP="00B4446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„Най-силният талант не повтаря епохата — той я променя.“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547CB7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47CB7" w:rsidRPr="00547CB7" w:rsidRDefault="00547CB7" w:rsidP="00B44468">
      <w:pPr>
        <w:pStyle w:val="a5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неизползвания талант.</w:t>
      </w:r>
    </w:p>
    <w:p w:rsidR="00547CB7" w:rsidRPr="00547CB7" w:rsidRDefault="00547CB7" w:rsidP="00B4446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„Най-тъжният талант е талантът, който никога не е разбрал, че е талант.“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„Погребан</w:t>
      </w:r>
      <w:r w:rsidR="009A17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ият</w:t>
      </w: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талант няма публика.“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„Неизползваният талант постепенно се превръща в съжаление.“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„Понякога най-голямата пречка пред таланта е човекът, който го притежава.“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Default="00547CB7" w:rsidP="00B4446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може да бъде изгубен не защото е слаб, а защото е оставен без посока.“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547CB7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47CB7" w:rsidRPr="00547CB7" w:rsidRDefault="00547CB7" w:rsidP="00B44468">
      <w:pPr>
        <w:pStyle w:val="a5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Иронични и саркастични.</w:t>
      </w:r>
    </w:p>
    <w:p w:rsidR="00547CB7" w:rsidRPr="00547CB7" w:rsidRDefault="00547CB7" w:rsidP="00B4446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„Всеки има талант. Някои просто са талантливи в неща, които никога не правят.“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е прекрасно нещо — особено когато някой друг го забележи.“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„Най-лесно е да докажеш, че имаш талант, когато никой не ти дава възможност да го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покажеш.“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„Някои хора имат огромен талант да обясняват защо не са използвали останалите си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таланти.“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без самочувствие се крие; самочувствието без талант се рекламира.“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„Има хора с талант. Има хора с амбиция. Има и хора, които бъркат двете.“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„Най-опасната комбинация е малко талант и много самочувствие.“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9A170D" w:rsidP="00B4446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547CB7"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и късметът често спорят кой е свършил повече работа.“</w:t>
      </w:r>
      <w:r w:rsidR="00547CB7"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547CB7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47CB7" w:rsidRPr="00547CB7" w:rsidRDefault="00547CB7" w:rsidP="00B44468">
      <w:pPr>
        <w:pStyle w:val="a5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По-философски</w:t>
      </w:r>
      <w:r w:rsidRPr="00547C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547CB7" w:rsidRPr="00547CB7" w:rsidRDefault="00547CB7" w:rsidP="00B4446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„Талантът е това, което можеш да правиш по-добре; призванието е това, което искаш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да правиш; мъдростта е да разбереш кое от двете си струва.“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„Да откриеш таланта си е откритие. Да го развиеш е избор. Да го използваш за нещо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значимо е постижение.“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„Талантът определя потенциала, характерът определя посоката, а навиците определят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резултата.“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„Най-големият талант не е да бъдеш добър в едно нещо, а да превръщаш различните си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способности в нещо ценно.“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„Човек не е длъжен да бъде гений. Но е жалко да прекара живота си, без да разбере в </w:t>
      </w:r>
    </w:p>
    <w:p w:rsidR="00547CB7" w:rsidRPr="00547CB7" w:rsidRDefault="00547CB7" w:rsidP="00547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какво е добър.“</w:t>
      </w:r>
      <w:r w:rsidRPr="00547C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47CB7" w:rsidRPr="00547CB7" w:rsidRDefault="00547CB7" w:rsidP="00B44468">
      <w:pPr>
        <w:pStyle w:val="a5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47CB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„Талантът е дар. Развитието е избор. Реализацията е отговорност.“</w:t>
      </w:r>
    </w:p>
    <w:p w:rsidR="00547CB7" w:rsidRPr="00547CB7" w:rsidRDefault="00547CB7" w:rsidP="0054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47CB7" w:rsidRPr="00547CB7" w:rsidSect="00993414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1480"/>
    <w:multiLevelType w:val="hybridMultilevel"/>
    <w:tmpl w:val="28E43192"/>
    <w:lvl w:ilvl="0" w:tplc="ACDE52B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E1C43"/>
    <w:multiLevelType w:val="hybridMultilevel"/>
    <w:tmpl w:val="D6CCF15A"/>
    <w:lvl w:ilvl="0" w:tplc="757C823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139AE"/>
    <w:multiLevelType w:val="hybridMultilevel"/>
    <w:tmpl w:val="2BA4A2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224B2"/>
    <w:multiLevelType w:val="hybridMultilevel"/>
    <w:tmpl w:val="EEC472D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F4DC7"/>
    <w:multiLevelType w:val="hybridMultilevel"/>
    <w:tmpl w:val="C02260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F5491"/>
    <w:multiLevelType w:val="multilevel"/>
    <w:tmpl w:val="05281E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695F57"/>
    <w:multiLevelType w:val="hybridMultilevel"/>
    <w:tmpl w:val="8A8E05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862B1"/>
    <w:multiLevelType w:val="multilevel"/>
    <w:tmpl w:val="D584C1F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A1781"/>
    <w:multiLevelType w:val="hybridMultilevel"/>
    <w:tmpl w:val="B762BF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25BD2"/>
    <w:multiLevelType w:val="hybridMultilevel"/>
    <w:tmpl w:val="A5206D0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10D9B"/>
    <w:multiLevelType w:val="hybridMultilevel"/>
    <w:tmpl w:val="CB00527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82121"/>
    <w:multiLevelType w:val="multilevel"/>
    <w:tmpl w:val="2F94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EE2FD2"/>
    <w:multiLevelType w:val="hybridMultilevel"/>
    <w:tmpl w:val="D6A2B15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97B3E"/>
    <w:multiLevelType w:val="hybridMultilevel"/>
    <w:tmpl w:val="43D80FF8"/>
    <w:lvl w:ilvl="0" w:tplc="941ED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06A57"/>
    <w:multiLevelType w:val="hybridMultilevel"/>
    <w:tmpl w:val="7A8E36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E734E"/>
    <w:multiLevelType w:val="hybridMultilevel"/>
    <w:tmpl w:val="EF764C34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C7B15"/>
    <w:multiLevelType w:val="hybridMultilevel"/>
    <w:tmpl w:val="73EC98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83F41"/>
    <w:multiLevelType w:val="hybridMultilevel"/>
    <w:tmpl w:val="D3306D7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51BB8"/>
    <w:multiLevelType w:val="hybridMultilevel"/>
    <w:tmpl w:val="5F44282E"/>
    <w:lvl w:ilvl="0" w:tplc="228A8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A15D0"/>
    <w:multiLevelType w:val="hybridMultilevel"/>
    <w:tmpl w:val="09B6E2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455F5"/>
    <w:multiLevelType w:val="hybridMultilevel"/>
    <w:tmpl w:val="73261020"/>
    <w:lvl w:ilvl="0" w:tplc="8AE61E5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51434"/>
    <w:multiLevelType w:val="hybridMultilevel"/>
    <w:tmpl w:val="BBE6DF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D47EA"/>
    <w:multiLevelType w:val="multilevel"/>
    <w:tmpl w:val="4A12102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744F4A"/>
    <w:multiLevelType w:val="hybridMultilevel"/>
    <w:tmpl w:val="F988A2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05CAD"/>
    <w:multiLevelType w:val="multilevel"/>
    <w:tmpl w:val="262CB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706842"/>
    <w:multiLevelType w:val="hybridMultilevel"/>
    <w:tmpl w:val="03E6031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82B92"/>
    <w:multiLevelType w:val="hybridMultilevel"/>
    <w:tmpl w:val="5E8A71E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C3D71"/>
    <w:multiLevelType w:val="hybridMultilevel"/>
    <w:tmpl w:val="F5DEF9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57CFE"/>
    <w:multiLevelType w:val="hybridMultilevel"/>
    <w:tmpl w:val="A97EBD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07F03"/>
    <w:multiLevelType w:val="multilevel"/>
    <w:tmpl w:val="C9AEAB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3352A6"/>
    <w:multiLevelType w:val="hybridMultilevel"/>
    <w:tmpl w:val="E98C3344"/>
    <w:lvl w:ilvl="0" w:tplc="8244020A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823BA"/>
    <w:multiLevelType w:val="hybridMultilevel"/>
    <w:tmpl w:val="4280B6C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13AF0"/>
    <w:multiLevelType w:val="hybridMultilevel"/>
    <w:tmpl w:val="9E96679C"/>
    <w:lvl w:ilvl="0" w:tplc="C4D49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4036E"/>
    <w:multiLevelType w:val="hybridMultilevel"/>
    <w:tmpl w:val="5AB2E6EC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90845"/>
    <w:multiLevelType w:val="hybridMultilevel"/>
    <w:tmpl w:val="9530CC58"/>
    <w:lvl w:ilvl="0" w:tplc="F96A1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D7504"/>
    <w:multiLevelType w:val="multilevel"/>
    <w:tmpl w:val="F7AA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F556BA"/>
    <w:multiLevelType w:val="multilevel"/>
    <w:tmpl w:val="B5088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E1169"/>
    <w:multiLevelType w:val="hybridMultilevel"/>
    <w:tmpl w:val="444C87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0744D"/>
    <w:multiLevelType w:val="hybridMultilevel"/>
    <w:tmpl w:val="BAA835EA"/>
    <w:lvl w:ilvl="0" w:tplc="398AC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14DFB"/>
    <w:multiLevelType w:val="hybridMultilevel"/>
    <w:tmpl w:val="92229C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E7CE5"/>
    <w:multiLevelType w:val="hybridMultilevel"/>
    <w:tmpl w:val="6838A3B0"/>
    <w:lvl w:ilvl="0" w:tplc="B7B417B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4752E"/>
    <w:multiLevelType w:val="multilevel"/>
    <w:tmpl w:val="D48E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4A2D30"/>
    <w:multiLevelType w:val="hybridMultilevel"/>
    <w:tmpl w:val="1D3E33C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D60CB"/>
    <w:multiLevelType w:val="multilevel"/>
    <w:tmpl w:val="46BE39E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201D78"/>
    <w:multiLevelType w:val="multilevel"/>
    <w:tmpl w:val="D48E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47EC1"/>
    <w:multiLevelType w:val="hybridMultilevel"/>
    <w:tmpl w:val="28B61760"/>
    <w:lvl w:ilvl="0" w:tplc="E3FCD22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764F4"/>
    <w:multiLevelType w:val="multilevel"/>
    <w:tmpl w:val="773A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1"/>
  </w:num>
  <w:num w:numId="3">
    <w:abstractNumId w:val="31"/>
  </w:num>
  <w:num w:numId="4">
    <w:abstractNumId w:val="42"/>
  </w:num>
  <w:num w:numId="5">
    <w:abstractNumId w:val="4"/>
  </w:num>
  <w:num w:numId="6">
    <w:abstractNumId w:val="33"/>
  </w:num>
  <w:num w:numId="7">
    <w:abstractNumId w:val="41"/>
  </w:num>
  <w:num w:numId="8">
    <w:abstractNumId w:val="44"/>
  </w:num>
  <w:num w:numId="9">
    <w:abstractNumId w:val="20"/>
  </w:num>
  <w:num w:numId="10">
    <w:abstractNumId w:val="45"/>
  </w:num>
  <w:num w:numId="11">
    <w:abstractNumId w:val="2"/>
  </w:num>
  <w:num w:numId="12">
    <w:abstractNumId w:val="13"/>
  </w:num>
  <w:num w:numId="13">
    <w:abstractNumId w:val="25"/>
  </w:num>
  <w:num w:numId="14">
    <w:abstractNumId w:val="8"/>
  </w:num>
  <w:num w:numId="15">
    <w:abstractNumId w:val="28"/>
  </w:num>
  <w:num w:numId="16">
    <w:abstractNumId w:val="3"/>
  </w:num>
  <w:num w:numId="17">
    <w:abstractNumId w:val="16"/>
  </w:num>
  <w:num w:numId="18">
    <w:abstractNumId w:val="39"/>
  </w:num>
  <w:num w:numId="19">
    <w:abstractNumId w:val="40"/>
  </w:num>
  <w:num w:numId="20">
    <w:abstractNumId w:val="6"/>
  </w:num>
  <w:num w:numId="21">
    <w:abstractNumId w:val="14"/>
  </w:num>
  <w:num w:numId="22">
    <w:abstractNumId w:val="32"/>
  </w:num>
  <w:num w:numId="23">
    <w:abstractNumId w:val="37"/>
  </w:num>
  <w:num w:numId="24">
    <w:abstractNumId w:val="1"/>
  </w:num>
  <w:num w:numId="25">
    <w:abstractNumId w:val="15"/>
  </w:num>
  <w:num w:numId="26">
    <w:abstractNumId w:val="26"/>
  </w:num>
  <w:num w:numId="27">
    <w:abstractNumId w:val="17"/>
  </w:num>
  <w:num w:numId="28">
    <w:abstractNumId w:val="36"/>
  </w:num>
  <w:num w:numId="29">
    <w:abstractNumId w:val="24"/>
  </w:num>
  <w:num w:numId="30">
    <w:abstractNumId w:val="29"/>
  </w:num>
  <w:num w:numId="31">
    <w:abstractNumId w:val="5"/>
  </w:num>
  <w:num w:numId="32">
    <w:abstractNumId w:val="22"/>
  </w:num>
  <w:num w:numId="33">
    <w:abstractNumId w:val="43"/>
  </w:num>
  <w:num w:numId="34">
    <w:abstractNumId w:val="7"/>
  </w:num>
  <w:num w:numId="35">
    <w:abstractNumId w:val="30"/>
  </w:num>
  <w:num w:numId="36">
    <w:abstractNumId w:val="9"/>
  </w:num>
  <w:num w:numId="37">
    <w:abstractNumId w:val="10"/>
  </w:num>
  <w:num w:numId="38">
    <w:abstractNumId w:val="46"/>
  </w:num>
  <w:num w:numId="39">
    <w:abstractNumId w:val="21"/>
  </w:num>
  <w:num w:numId="40">
    <w:abstractNumId w:val="23"/>
  </w:num>
  <w:num w:numId="41">
    <w:abstractNumId w:val="34"/>
  </w:num>
  <w:num w:numId="42">
    <w:abstractNumId w:val="0"/>
  </w:num>
  <w:num w:numId="43">
    <w:abstractNumId w:val="12"/>
  </w:num>
  <w:num w:numId="44">
    <w:abstractNumId w:val="27"/>
  </w:num>
  <w:num w:numId="45">
    <w:abstractNumId w:val="38"/>
  </w:num>
  <w:num w:numId="46">
    <w:abstractNumId w:val="18"/>
  </w:num>
  <w:num w:numId="47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06"/>
    <w:rsid w:val="00022F3D"/>
    <w:rsid w:val="000E6A6B"/>
    <w:rsid w:val="00102248"/>
    <w:rsid w:val="00144727"/>
    <w:rsid w:val="001672FB"/>
    <w:rsid w:val="00181899"/>
    <w:rsid w:val="001D7712"/>
    <w:rsid w:val="002C0897"/>
    <w:rsid w:val="003034B5"/>
    <w:rsid w:val="00316CD7"/>
    <w:rsid w:val="0045287B"/>
    <w:rsid w:val="004A07E8"/>
    <w:rsid w:val="004A7FDF"/>
    <w:rsid w:val="00526C9E"/>
    <w:rsid w:val="00547CB7"/>
    <w:rsid w:val="00547CEE"/>
    <w:rsid w:val="005C0747"/>
    <w:rsid w:val="005C4E06"/>
    <w:rsid w:val="005D52C3"/>
    <w:rsid w:val="006319D7"/>
    <w:rsid w:val="007E47A6"/>
    <w:rsid w:val="008A55E5"/>
    <w:rsid w:val="008F171B"/>
    <w:rsid w:val="008F6198"/>
    <w:rsid w:val="00924798"/>
    <w:rsid w:val="00967237"/>
    <w:rsid w:val="00984C04"/>
    <w:rsid w:val="00993414"/>
    <w:rsid w:val="009A170D"/>
    <w:rsid w:val="00A701D6"/>
    <w:rsid w:val="00AA0982"/>
    <w:rsid w:val="00AC7AA2"/>
    <w:rsid w:val="00AD7CC6"/>
    <w:rsid w:val="00B44468"/>
    <w:rsid w:val="00C0318C"/>
    <w:rsid w:val="00C03A5D"/>
    <w:rsid w:val="00CB62CB"/>
    <w:rsid w:val="00D20B46"/>
    <w:rsid w:val="00D25650"/>
    <w:rsid w:val="00DB2141"/>
    <w:rsid w:val="00DB4060"/>
    <w:rsid w:val="00EE1439"/>
    <w:rsid w:val="00F160FB"/>
    <w:rsid w:val="00F34E8F"/>
    <w:rsid w:val="00F7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FFE79"/>
  <w15:chartTrackingRefBased/>
  <w15:docId w15:val="{81E99DE1-7D55-4974-A8C7-FACF0CAF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5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8A55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8A55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A55E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8A55E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8A55E5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text-token-text-tertiary">
    <w:name w:val="text-token-text-tertiary"/>
    <w:basedOn w:val="a0"/>
    <w:rsid w:val="008A55E5"/>
  </w:style>
  <w:style w:type="character" w:customStyle="1" w:styleId="font-medium">
    <w:name w:val="font-medium"/>
    <w:basedOn w:val="a0"/>
    <w:rsid w:val="008A55E5"/>
  </w:style>
  <w:style w:type="character" w:customStyle="1" w:styleId="font-normal">
    <w:name w:val="font-normal"/>
    <w:basedOn w:val="a0"/>
    <w:rsid w:val="008A55E5"/>
  </w:style>
  <w:style w:type="paragraph" w:styleId="a3">
    <w:name w:val="Normal (Web)"/>
    <w:basedOn w:val="a"/>
    <w:uiPriority w:val="99"/>
    <w:unhideWhenUsed/>
    <w:rsid w:val="008A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whitespace-normal">
    <w:name w:val="whitespace-normal"/>
    <w:basedOn w:val="a0"/>
    <w:rsid w:val="008A55E5"/>
  </w:style>
  <w:style w:type="character" w:styleId="a4">
    <w:name w:val="Strong"/>
    <w:basedOn w:val="a0"/>
    <w:uiPriority w:val="22"/>
    <w:qFormat/>
    <w:rsid w:val="008A55E5"/>
    <w:rPr>
      <w:b/>
      <w:bCs/>
    </w:rPr>
  </w:style>
  <w:style w:type="paragraph" w:styleId="a5">
    <w:name w:val="List Paragraph"/>
    <w:basedOn w:val="a"/>
    <w:uiPriority w:val="34"/>
    <w:qFormat/>
    <w:rsid w:val="008A55E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67237"/>
    <w:rPr>
      <w:color w:val="0000FF"/>
      <w:u w:val="single"/>
    </w:rPr>
  </w:style>
  <w:style w:type="character" w:customStyle="1" w:styleId="inqyif">
    <w:name w:val="inqyif"/>
    <w:basedOn w:val="a0"/>
    <w:rsid w:val="00967237"/>
  </w:style>
  <w:style w:type="character" w:styleId="a7">
    <w:name w:val="Emphasis"/>
    <w:basedOn w:val="a0"/>
    <w:uiPriority w:val="20"/>
    <w:qFormat/>
    <w:rsid w:val="00967237"/>
    <w:rPr>
      <w:i/>
      <w:iCs/>
    </w:rPr>
  </w:style>
  <w:style w:type="character" w:customStyle="1" w:styleId="mw-reflink-text">
    <w:name w:val="mw-reflink-text"/>
    <w:basedOn w:val="a0"/>
    <w:rsid w:val="00967237"/>
  </w:style>
  <w:style w:type="character" w:customStyle="1" w:styleId="cite-bracket">
    <w:name w:val="cite-bracket"/>
    <w:basedOn w:val="a0"/>
    <w:rsid w:val="00967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1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9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86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29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3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43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948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564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877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28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816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2933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878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722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109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834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8720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1355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2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9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0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66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49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6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05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0459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00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1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58457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19598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91886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35311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79508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907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  <w:div w:id="9712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86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2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7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1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7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9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3497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76077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61248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90500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2536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66099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73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27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64746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87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2836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16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5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1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5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138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9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7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3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8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845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21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5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55418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1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0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80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2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34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7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25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3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369360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00616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0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3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502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9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9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8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08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12954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78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68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313762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85085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7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.wikipedia.org/wiki/%D0%9F%D1%81%D0%B8%D1%85%D0%BE%D0%BB%D0%BE%D0%B3%D0%B8%D1%8F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bg.wikipedia.org/wiki/%D0%90%D1%80%D1%85%D0%B8%D1%82%D0%B5%D0%BA%D1%82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bg.wikipedia.org/wiki/%D0%90%D1%80%D1%85%D0%B5%D0%BE%D0%BB%D0%BE%D0%B3%D0%B8%D1%8F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15</Pages>
  <Words>4484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26</cp:revision>
  <dcterms:created xsi:type="dcterms:W3CDTF">2026-09-02T11:07:00Z</dcterms:created>
  <dcterms:modified xsi:type="dcterms:W3CDTF">2026-09-06T19:23:00Z</dcterms:modified>
</cp:coreProperties>
</file>